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09D3" w14:textId="5CE22A84" w:rsidR="00580CDB" w:rsidRPr="00F26A90" w:rsidRDefault="007222FB" w:rsidP="00F26A90">
      <w:pPr>
        <w:pStyle w:val="Header"/>
        <w:ind w:right="-57"/>
        <w:jc w:val="center"/>
        <w:rPr>
          <w:rFonts w:cs="B Titr"/>
          <w:b/>
          <w:bCs/>
          <w:rtl/>
        </w:rPr>
      </w:pPr>
      <w:r w:rsidRPr="00F26A90">
        <w:rPr>
          <w:rFonts w:cs="B Titr" w:hint="cs"/>
          <w:b/>
          <w:bCs/>
          <w:rtl/>
        </w:rPr>
        <w:t>ابزار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پایش</w:t>
      </w:r>
      <w:r w:rsidR="001E2FD9">
        <w:rPr>
          <w:rFonts w:cs="B Titr" w:hint="cs"/>
          <w:b/>
          <w:bCs/>
          <w:rtl/>
        </w:rPr>
        <w:t xml:space="preserve"> آگاهی و</w:t>
      </w:r>
      <w:r w:rsidRPr="00F26A90">
        <w:rPr>
          <w:rFonts w:cs="B Titr"/>
          <w:b/>
          <w:bCs/>
          <w:rtl/>
        </w:rPr>
        <w:t xml:space="preserve"> </w:t>
      </w:r>
      <w:r w:rsidR="001E2FD9">
        <w:rPr>
          <w:rFonts w:cs="B Titr" w:hint="cs"/>
          <w:b/>
          <w:bCs/>
          <w:rtl/>
        </w:rPr>
        <w:t>عملکرد</w:t>
      </w:r>
      <w:r w:rsidRPr="00F26A90">
        <w:rPr>
          <w:rFonts w:cs="B Titr"/>
          <w:b/>
          <w:bCs/>
          <w:rtl/>
        </w:rPr>
        <w:t xml:space="preserve"> </w:t>
      </w:r>
      <w:r w:rsidR="00F26A90" w:rsidRPr="00F26A90">
        <w:rPr>
          <w:rFonts w:cs="B Titr" w:hint="cs"/>
          <w:b/>
          <w:bCs/>
          <w:rtl/>
        </w:rPr>
        <w:t>بهورز و مراقب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سلامت</w:t>
      </w:r>
      <w:r w:rsidRPr="00F26A90">
        <w:rPr>
          <w:rFonts w:cs="B Titr"/>
          <w:b/>
          <w:bCs/>
          <w:rtl/>
        </w:rPr>
        <w:t xml:space="preserve"> </w:t>
      </w:r>
      <w:r w:rsidR="00580CDB" w:rsidRPr="00F26A90">
        <w:rPr>
          <w:rFonts w:cs="B Titr" w:hint="cs"/>
          <w:b/>
          <w:bCs/>
          <w:rtl/>
        </w:rPr>
        <w:t>در برنامه سلامت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سالمندان</w:t>
      </w:r>
      <w:r w:rsidRPr="00F26A90">
        <w:rPr>
          <w:rFonts w:cs="B Titr"/>
          <w:b/>
          <w:bCs/>
          <w:rtl/>
        </w:rPr>
        <w:t xml:space="preserve"> </w:t>
      </w:r>
    </w:p>
    <w:p w14:paraId="21BA253E" w14:textId="67FCFCAA" w:rsidR="00C3048D" w:rsidRPr="00F065E5" w:rsidRDefault="007222FB" w:rsidP="00EF2F9D">
      <w:pPr>
        <w:pStyle w:val="Header"/>
        <w:ind w:right="-57"/>
        <w:jc w:val="center"/>
        <w:rPr>
          <w:rFonts w:cs="B Nazanin"/>
          <w:b/>
          <w:bCs/>
          <w:sz w:val="12"/>
          <w:szCs w:val="12"/>
          <w:rtl/>
        </w:rPr>
      </w:pPr>
      <w:r w:rsidRPr="00F26A90">
        <w:rPr>
          <w:rFonts w:cs="B Titr" w:hint="cs"/>
          <w:b/>
          <w:bCs/>
          <w:rtl/>
        </w:rPr>
        <w:t>شهرستان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های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تابعه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دانشگاه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علوم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پزشکی</w:t>
      </w:r>
      <w:r w:rsidRPr="00F26A90">
        <w:rPr>
          <w:rFonts w:cs="B Titr"/>
          <w:b/>
          <w:bCs/>
          <w:rtl/>
        </w:rPr>
        <w:t xml:space="preserve"> </w:t>
      </w:r>
      <w:r w:rsidR="001E2FD9">
        <w:rPr>
          <w:rFonts w:cs="B Titr" w:hint="cs"/>
          <w:b/>
          <w:bCs/>
          <w:rtl/>
        </w:rPr>
        <w:t xml:space="preserve">اصفهان- سال </w:t>
      </w:r>
      <w:r w:rsidR="00EF2F9D" w:rsidRPr="001A4421">
        <w:rPr>
          <w:rFonts w:cs="B Titr" w:hint="cs"/>
          <w:b/>
          <w:bCs/>
          <w:rtl/>
        </w:rPr>
        <w:t>1402</w:t>
      </w:r>
    </w:p>
    <w:p w14:paraId="54710CD2" w14:textId="25F0CB76" w:rsidR="00F20E55" w:rsidRPr="00436444" w:rsidRDefault="007222FB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436444">
        <w:rPr>
          <w:rFonts w:cs="B Nazanin" w:hint="cs"/>
          <w:b/>
          <w:bCs/>
          <w:sz w:val="18"/>
          <w:szCs w:val="18"/>
          <w:rtl/>
        </w:rPr>
        <w:t>نام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شهرستان</w:t>
      </w:r>
      <w:r w:rsidR="008C2947">
        <w:rPr>
          <w:rFonts w:cs="B Nazanin" w:hint="cs"/>
          <w:b/>
          <w:bCs/>
          <w:sz w:val="18"/>
          <w:szCs w:val="18"/>
          <w:rtl/>
        </w:rPr>
        <w:t xml:space="preserve"> :</w:t>
      </w:r>
      <w:r w:rsidRPr="00436444">
        <w:rPr>
          <w:rFonts w:cs="B Nazanin"/>
          <w:b/>
          <w:bCs/>
          <w:sz w:val="18"/>
          <w:szCs w:val="18"/>
          <w:rtl/>
        </w:rPr>
        <w:t xml:space="preserve"> ........</w:t>
      </w:r>
      <w:r w:rsidRPr="00436444">
        <w:rPr>
          <w:rFonts w:cs="B Nazanin" w:hint="cs"/>
          <w:b/>
          <w:bCs/>
          <w:sz w:val="18"/>
          <w:szCs w:val="18"/>
          <w:rtl/>
        </w:rPr>
        <w:t>.....</w:t>
      </w:r>
      <w:r w:rsidRPr="00436444">
        <w:rPr>
          <w:rFonts w:cs="B Nazanin"/>
          <w:b/>
          <w:bCs/>
          <w:sz w:val="18"/>
          <w:szCs w:val="18"/>
          <w:rtl/>
        </w:rPr>
        <w:t xml:space="preserve">   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A1BEA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436444">
        <w:rPr>
          <w:rFonts w:cs="B Nazanin"/>
          <w:b/>
          <w:bCs/>
          <w:sz w:val="18"/>
          <w:szCs w:val="18"/>
          <w:rtl/>
        </w:rPr>
        <w:t xml:space="preserve">      </w:t>
      </w:r>
      <w:r w:rsidRPr="00436444">
        <w:rPr>
          <w:rFonts w:cs="B Nazanin" w:hint="cs"/>
          <w:b/>
          <w:bCs/>
          <w:sz w:val="18"/>
          <w:szCs w:val="18"/>
          <w:rtl/>
        </w:rPr>
        <w:t>نام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مرکز</w:t>
      </w:r>
      <w:r w:rsidR="008C2947">
        <w:rPr>
          <w:rFonts w:cs="B Nazanin" w:hint="cs"/>
          <w:b/>
          <w:bCs/>
          <w:sz w:val="18"/>
          <w:szCs w:val="18"/>
          <w:rtl/>
        </w:rPr>
        <w:t>:</w:t>
      </w:r>
      <w:r w:rsidRPr="00436444">
        <w:rPr>
          <w:rFonts w:cs="B Nazanin"/>
          <w:b/>
          <w:bCs/>
          <w:sz w:val="18"/>
          <w:szCs w:val="18"/>
          <w:rtl/>
        </w:rPr>
        <w:t xml:space="preserve"> ............</w:t>
      </w:r>
      <w:r w:rsidR="00C3048D">
        <w:rPr>
          <w:rFonts w:cs="B Nazanin" w:hint="cs"/>
          <w:b/>
          <w:bCs/>
          <w:sz w:val="18"/>
          <w:szCs w:val="18"/>
          <w:rtl/>
        </w:rPr>
        <w:t>......</w:t>
      </w:r>
      <w:r w:rsidRPr="00436444">
        <w:rPr>
          <w:rFonts w:cs="B Nazanin"/>
          <w:b/>
          <w:bCs/>
          <w:sz w:val="18"/>
          <w:szCs w:val="18"/>
          <w:rtl/>
        </w:rPr>
        <w:t xml:space="preserve">............   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Pr="00436444">
        <w:rPr>
          <w:rFonts w:cs="B Nazanin"/>
          <w:b/>
          <w:bCs/>
          <w:sz w:val="18"/>
          <w:szCs w:val="18"/>
          <w:rtl/>
        </w:rPr>
        <w:t xml:space="preserve">  </w:t>
      </w:r>
      <w:r w:rsidRPr="00436444">
        <w:rPr>
          <w:rFonts w:cs="B Nazanin" w:hint="cs"/>
          <w:b/>
          <w:bCs/>
          <w:sz w:val="18"/>
          <w:szCs w:val="18"/>
          <w:rtl/>
        </w:rPr>
        <w:t>نام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پایگاه</w:t>
      </w:r>
      <w:r w:rsidRPr="00436444">
        <w:rPr>
          <w:rFonts w:cs="B Nazanin"/>
          <w:b/>
          <w:bCs/>
          <w:sz w:val="18"/>
          <w:szCs w:val="18"/>
          <w:rtl/>
        </w:rPr>
        <w:t xml:space="preserve">/ </w:t>
      </w:r>
      <w:r w:rsidRPr="00436444">
        <w:rPr>
          <w:rFonts w:cs="B Nazanin" w:hint="cs"/>
          <w:b/>
          <w:bCs/>
          <w:sz w:val="18"/>
          <w:szCs w:val="18"/>
          <w:rtl/>
        </w:rPr>
        <w:t>خانه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بهداشت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="008C2947">
        <w:rPr>
          <w:rFonts w:cs="B Nazanin" w:hint="cs"/>
          <w:b/>
          <w:bCs/>
          <w:sz w:val="18"/>
          <w:szCs w:val="18"/>
          <w:rtl/>
        </w:rPr>
        <w:t>: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36444">
        <w:rPr>
          <w:rFonts w:cs="B Nazanin"/>
          <w:b/>
          <w:bCs/>
          <w:sz w:val="18"/>
          <w:szCs w:val="18"/>
          <w:rtl/>
        </w:rPr>
        <w:t xml:space="preserve">...............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نام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پایش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="008C2947">
        <w:rPr>
          <w:rFonts w:cs="B Nazanin" w:hint="cs"/>
          <w:b/>
          <w:bCs/>
          <w:sz w:val="18"/>
          <w:szCs w:val="18"/>
          <w:rtl/>
        </w:rPr>
        <w:t xml:space="preserve">شوندگان </w:t>
      </w:r>
      <w:r w:rsidRPr="00436444">
        <w:rPr>
          <w:rFonts w:cs="B Nazanin"/>
          <w:b/>
          <w:bCs/>
          <w:sz w:val="18"/>
          <w:szCs w:val="18"/>
          <w:rtl/>
        </w:rPr>
        <w:t>:</w:t>
      </w:r>
      <w:r w:rsidR="00C3048D">
        <w:rPr>
          <w:rFonts w:cs="B Nazanin" w:hint="cs"/>
          <w:b/>
          <w:bCs/>
          <w:sz w:val="18"/>
          <w:szCs w:val="18"/>
          <w:rtl/>
        </w:rPr>
        <w:t xml:space="preserve"> ........</w:t>
      </w:r>
      <w:r w:rsidRPr="00436444">
        <w:rPr>
          <w:rFonts w:cs="B Nazanin"/>
          <w:b/>
          <w:bCs/>
          <w:sz w:val="18"/>
          <w:szCs w:val="18"/>
          <w:rtl/>
        </w:rPr>
        <w:t>.........</w:t>
      </w:r>
    </w:p>
    <w:p w14:paraId="1005BBC5" w14:textId="6AAFDB58" w:rsidR="008A4227" w:rsidRDefault="007222FB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436444">
        <w:rPr>
          <w:rFonts w:cs="B Nazanin" w:hint="cs"/>
          <w:b/>
          <w:bCs/>
          <w:sz w:val="18"/>
          <w:szCs w:val="18"/>
          <w:rtl/>
        </w:rPr>
        <w:t>تاريخ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نظارت</w:t>
      </w:r>
      <w:r w:rsidR="008C294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36444">
        <w:rPr>
          <w:rFonts w:cs="B Nazanin"/>
          <w:b/>
          <w:bCs/>
          <w:sz w:val="18"/>
          <w:szCs w:val="18"/>
          <w:rtl/>
        </w:rPr>
        <w:t>: ....</w:t>
      </w:r>
      <w:r w:rsidR="008C2947">
        <w:rPr>
          <w:rFonts w:cs="B Nazanin" w:hint="cs"/>
          <w:b/>
          <w:bCs/>
          <w:sz w:val="18"/>
          <w:szCs w:val="18"/>
          <w:rtl/>
        </w:rPr>
        <w:t>...</w:t>
      </w:r>
      <w:r w:rsidR="00C3048D">
        <w:rPr>
          <w:rFonts w:cs="B Nazanin" w:hint="cs"/>
          <w:b/>
          <w:bCs/>
          <w:sz w:val="18"/>
          <w:szCs w:val="18"/>
          <w:rtl/>
        </w:rPr>
        <w:t>..</w:t>
      </w:r>
      <w:r w:rsidR="008C2947">
        <w:rPr>
          <w:rFonts w:cs="B Nazanin" w:hint="cs"/>
          <w:b/>
          <w:bCs/>
          <w:sz w:val="18"/>
          <w:szCs w:val="18"/>
          <w:rtl/>
        </w:rPr>
        <w:t>.</w:t>
      </w:r>
      <w:r w:rsidRPr="00436444">
        <w:rPr>
          <w:rFonts w:cs="B Nazanin"/>
          <w:b/>
          <w:bCs/>
          <w:sz w:val="18"/>
          <w:szCs w:val="18"/>
          <w:rtl/>
        </w:rPr>
        <w:t>....</w:t>
      </w:r>
      <w:r w:rsidR="00F20E55" w:rsidRPr="00436444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8C294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3048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7A1BEA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F20E55" w:rsidRPr="00436444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تعداد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کل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جمعیت</w:t>
      </w:r>
      <w:r w:rsidRPr="00436444">
        <w:rPr>
          <w:rFonts w:cs="B Nazanin"/>
          <w:b/>
          <w:bCs/>
          <w:sz w:val="18"/>
          <w:szCs w:val="18"/>
          <w:rtl/>
        </w:rPr>
        <w:t xml:space="preserve">  : .............  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7A1BEA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جمعیت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سالمندان</w:t>
      </w:r>
      <w:r w:rsidRPr="00436444">
        <w:rPr>
          <w:rFonts w:cs="B Nazanin"/>
          <w:b/>
          <w:bCs/>
          <w:sz w:val="18"/>
          <w:szCs w:val="18"/>
          <w:rtl/>
        </w:rPr>
        <w:t xml:space="preserve"> : ......</w:t>
      </w:r>
      <w:r w:rsidR="00C3048D">
        <w:rPr>
          <w:rFonts w:cs="B Nazanin" w:hint="cs"/>
          <w:b/>
          <w:bCs/>
          <w:sz w:val="18"/>
          <w:szCs w:val="18"/>
          <w:rtl/>
        </w:rPr>
        <w:t>......</w:t>
      </w:r>
      <w:r w:rsidRPr="00436444">
        <w:rPr>
          <w:rFonts w:cs="B Nazanin"/>
          <w:b/>
          <w:bCs/>
          <w:sz w:val="18"/>
          <w:szCs w:val="18"/>
          <w:rtl/>
        </w:rPr>
        <w:t xml:space="preserve">..............    </w:t>
      </w:r>
      <w:r w:rsidR="0005444B"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436444">
        <w:rPr>
          <w:rFonts w:cs="B Nazanin"/>
          <w:b/>
          <w:bCs/>
          <w:sz w:val="18"/>
          <w:szCs w:val="18"/>
          <w:rtl/>
        </w:rPr>
        <w:t xml:space="preserve">    </w:t>
      </w:r>
      <w:r w:rsidRPr="00436444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436444">
        <w:rPr>
          <w:rFonts w:cs="B Nazanin"/>
          <w:b/>
          <w:bCs/>
          <w:sz w:val="18"/>
          <w:szCs w:val="18"/>
          <w:rtl/>
        </w:rPr>
        <w:t xml:space="preserve">  </w:t>
      </w:r>
      <w:r w:rsidRPr="00436444">
        <w:rPr>
          <w:rFonts w:cs="B Nazanin" w:hint="cs"/>
          <w:b/>
          <w:bCs/>
          <w:sz w:val="18"/>
          <w:szCs w:val="18"/>
          <w:rtl/>
        </w:rPr>
        <w:t>نام</w:t>
      </w:r>
      <w:r w:rsidRPr="00436444">
        <w:rPr>
          <w:rFonts w:cs="B Nazanin"/>
          <w:b/>
          <w:bCs/>
          <w:sz w:val="18"/>
          <w:szCs w:val="18"/>
          <w:rtl/>
        </w:rPr>
        <w:t xml:space="preserve"> </w:t>
      </w:r>
      <w:r w:rsidRPr="00436444">
        <w:rPr>
          <w:rFonts w:cs="B Nazanin" w:hint="cs"/>
          <w:b/>
          <w:bCs/>
          <w:sz w:val="18"/>
          <w:szCs w:val="18"/>
          <w:rtl/>
        </w:rPr>
        <w:t>پایشگر</w:t>
      </w:r>
      <w:r w:rsidRPr="00436444">
        <w:rPr>
          <w:rFonts w:cs="B Nazanin"/>
          <w:b/>
          <w:bCs/>
          <w:sz w:val="18"/>
          <w:szCs w:val="18"/>
          <w:rtl/>
        </w:rPr>
        <w:t>: ...........</w:t>
      </w:r>
      <w:r w:rsidR="00C3048D">
        <w:rPr>
          <w:rFonts w:cs="B Nazanin" w:hint="cs"/>
          <w:b/>
          <w:bCs/>
          <w:sz w:val="18"/>
          <w:szCs w:val="18"/>
          <w:rtl/>
        </w:rPr>
        <w:t>...............</w:t>
      </w:r>
      <w:r w:rsidRPr="00436444">
        <w:rPr>
          <w:rFonts w:cs="B Nazanin"/>
          <w:b/>
          <w:bCs/>
          <w:sz w:val="18"/>
          <w:szCs w:val="18"/>
          <w:rtl/>
        </w:rPr>
        <w:t>.....</w:t>
      </w:r>
    </w:p>
    <w:tbl>
      <w:tblPr>
        <w:tblpPr w:leftFromText="180" w:rightFromText="180" w:vertAnchor="text" w:horzAnchor="margin" w:tblpY="361"/>
        <w:bidiVisual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25"/>
        <w:gridCol w:w="3267"/>
        <w:gridCol w:w="4529"/>
        <w:gridCol w:w="556"/>
        <w:gridCol w:w="425"/>
        <w:gridCol w:w="426"/>
        <w:gridCol w:w="567"/>
        <w:gridCol w:w="720"/>
      </w:tblGrid>
      <w:tr w:rsidR="00AF6854" w:rsidRPr="00436444" w14:paraId="0368759B" w14:textId="77777777" w:rsidTr="00033D24">
        <w:trPr>
          <w:trHeight w:val="42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28C150E1" w14:textId="03DFA187" w:rsidR="00AF6854" w:rsidRPr="00436444" w:rsidRDefault="00AF6854" w:rsidP="00AF6854">
            <w:pPr>
              <w:bidi w:val="0"/>
              <w:spacing w:after="0" w:line="276" w:lineRule="auto"/>
              <w:ind w:hanging="1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حیطه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1B487D51" w14:textId="77777777" w:rsidR="00AF6854" w:rsidRPr="00436444" w:rsidRDefault="00AF6854" w:rsidP="00D70072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FC3B08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سوال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717AFF" w14:textId="1AD5A860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توضيح موارد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886159" w14:textId="11A936A1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</w:t>
            </w:r>
          </w:p>
          <w:p w14:paraId="740B95EE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مطلوب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DEA4E4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 کسب شده مراقب سلامت یا بهورز</w:t>
            </w:r>
          </w:p>
        </w:tc>
      </w:tr>
      <w:tr w:rsidR="00AF6854" w:rsidRPr="00436444" w14:paraId="364FFCBD" w14:textId="77777777" w:rsidTr="00033D24">
        <w:trPr>
          <w:trHeight w:val="2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746651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86154E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EC300B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FC069D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968F2D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4"/>
                <w:szCs w:val="14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BFC24F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اول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58E46CA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3E710D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سوم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83C602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چهارم</w:t>
            </w:r>
          </w:p>
        </w:tc>
      </w:tr>
      <w:tr w:rsidR="00AF6854" w:rsidRPr="00436444" w14:paraId="061A68F4" w14:textId="77777777" w:rsidTr="00033D24">
        <w:trPr>
          <w:trHeight w:val="8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59FB979" w14:textId="259B3BA4" w:rsidR="00AF6854" w:rsidRPr="001A4421" w:rsidRDefault="00AF6854" w:rsidP="00AF6854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شناسایی گروه هدف و گزارش گیری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67D" w14:textId="77777777" w:rsidR="00AF6854" w:rsidRPr="001A4421" w:rsidRDefault="00AF6854" w:rsidP="00AF685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9F4" w14:textId="77777777" w:rsidR="00AF6854" w:rsidRPr="001A4421" w:rsidRDefault="00AF6854" w:rsidP="00AF6854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آیا از تعداد سالمندان (ثبت شده در سامانه سیب) و درصد سالمندی منطقه آگاهی دارد؟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8C2" w14:textId="77777777" w:rsidR="00AF6854" w:rsidRPr="001A4421" w:rsidRDefault="00AF6854" w:rsidP="00AF6854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تعداد سالمندان تحت پوشش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61E92949" w14:textId="7F9D0A00" w:rsidR="00AF6854" w:rsidRPr="001A4421" w:rsidRDefault="00AF6854" w:rsidP="00344CE4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درصد سالمندان تحت پوشش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</w:t>
            </w:r>
            <w:r w:rsidR="004809AD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   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EC1" w14:textId="0D76ACD3" w:rsidR="00AF6854" w:rsidRPr="001A4421" w:rsidRDefault="00AF6854" w:rsidP="00C036C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784C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D5B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C6C" w14:textId="77777777" w:rsidR="00AF6854" w:rsidRPr="00436444" w:rsidRDefault="00AF6854" w:rsidP="00AF6854">
            <w:pPr>
              <w:spacing w:after="0" w:line="256" w:lineRule="auto"/>
              <w:ind w:left="-17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5EFA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F6854" w:rsidRPr="00436444" w14:paraId="61C3068A" w14:textId="77777777" w:rsidTr="00033D24">
        <w:trPr>
          <w:trHeight w:val="168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E39063C" w14:textId="77777777" w:rsidR="00AF6854" w:rsidRPr="001A4421" w:rsidRDefault="00AF6854" w:rsidP="00AF6854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6B9" w14:textId="77777777" w:rsidR="00AF6854" w:rsidRPr="001A4421" w:rsidRDefault="00AF6854" w:rsidP="00AF685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DFA" w14:textId="6488C934" w:rsidR="00AF6854" w:rsidRPr="001A4421" w:rsidRDefault="00AF6854" w:rsidP="00D455C9">
            <w:pPr>
              <w:spacing w:after="0" w:line="276" w:lineRule="auto"/>
              <w:jc w:val="both"/>
              <w:rPr>
                <w:rFonts w:ascii="Calibri" w:eastAsia="Times New Roman" w:hAnsi="Calibri" w:cs="B Nazanin"/>
                <w:color w:val="FF0000"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از شاخص های سلامت سالمندان آگاهی دارد؟</w:t>
            </w:r>
            <w:r w:rsidRPr="001A4421">
              <w:rPr>
                <w:rFonts w:hint="cs"/>
                <w:rtl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6A3" w14:textId="37F545F9" w:rsidR="00AF6854" w:rsidRPr="001A4421" w:rsidRDefault="00AF6854" w:rsidP="00352940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 و درصد سالمندان مراقبت کامل شده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14:paraId="7E05F21F" w14:textId="578A209F" w:rsidR="00AF6854" w:rsidRPr="001A4421" w:rsidRDefault="00AF6854" w:rsidP="00352940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 و درصد سالمندان حداقل یک بار خدمت گرفته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BBC2F28" w14:textId="00ABA4D7" w:rsidR="00AF6854" w:rsidRPr="001A4421" w:rsidRDefault="00AF6854" w:rsidP="00D455C9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ascii="Calibri" w:hAnsi="Calibri" w:cs="B Nazanin"/>
                <w:color w:val="FF0000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و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درصد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شناسایی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و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طبقه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بندی(غربالگری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)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خطرپذیری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سالمندان</w:t>
            </w:r>
            <w:r w:rsidR="00352940"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6FA7580" w14:textId="77777777" w:rsidR="00352940" w:rsidRPr="001A4421" w:rsidRDefault="00352940" w:rsidP="00352940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و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درصد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سالمندان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بسیار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پرخطر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و</w:t>
            </w:r>
            <w:r w:rsidRPr="001A4421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پرخطر 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14:paraId="28817195" w14:textId="122CC347" w:rsidR="00AF6854" w:rsidRPr="001A4421" w:rsidRDefault="00AF6854" w:rsidP="00352940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تعداد و درصد سالمندان بسیار پرخطر </w:t>
            </w:r>
            <w:r w:rsidRPr="001A442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نیازسنجی شده 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7CB5AD8" w14:textId="68DADD3F" w:rsidR="00AF6854" w:rsidRPr="001A4421" w:rsidRDefault="00AF6854" w:rsidP="00D455C9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 و درصد سالمندان فشارخونی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="00D455C9"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تعداد و درصد سالمندان دیابتی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3D9C5F4" w14:textId="0914A9FF" w:rsidR="00AF6854" w:rsidRPr="001A4421" w:rsidRDefault="00AF6854" w:rsidP="00344CE4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تعداد و درصد سالمند آموزش دیده (بر اساس 5 اولویت اول برنامه شیوه زندگی سالم در سالمندی)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A24DE" w:rsidRPr="001A4421">
              <w:rPr>
                <w:rFonts w:cs="B Nazanin" w:hint="cs"/>
                <w:sz w:val="18"/>
                <w:szCs w:val="18"/>
                <w:rtl/>
              </w:rPr>
              <w:t xml:space="preserve">                     </w:t>
            </w:r>
            <w:r w:rsidR="00344CE4" w:rsidRPr="001A4421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="005A24DE" w:rsidRPr="001A4421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C15" w14:textId="59638FF0" w:rsidR="00AF6854" w:rsidRPr="001A4421" w:rsidRDefault="00C036CE" w:rsidP="00C036C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F43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80A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B81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9814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F6854" w:rsidRPr="00436444" w14:paraId="1734DE06" w14:textId="77777777" w:rsidTr="00033D24">
        <w:trPr>
          <w:trHeight w:val="8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1DEBCB8" w14:textId="77777777" w:rsidR="00AF6854" w:rsidRPr="001A4421" w:rsidRDefault="00AF6854" w:rsidP="00AF6854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A977E" w14:textId="77777777" w:rsidR="00AF6854" w:rsidRPr="001A4421" w:rsidRDefault="00AF6854" w:rsidP="00AF685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27C8A" w14:textId="6C0DF65F" w:rsidR="00AF6854" w:rsidRPr="001A4421" w:rsidRDefault="00AF6854" w:rsidP="00B30874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آیا  آگاهی و مهارت لازم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گزارش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گیری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مراقبت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شاخص های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سالمندان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سامانه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سیب و داشبورد مدیریتی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محاسبه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شاخص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سلامت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سالمندان را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دارد؟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مسیر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3B5" w14:textId="77777777" w:rsidR="00AF6854" w:rsidRPr="001A4421" w:rsidRDefault="00AF6854" w:rsidP="00B30874">
            <w:pPr>
              <w:spacing w:after="0" w:line="25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گزارش گیری و محاسبه مراقبت های سالمندی: </w:t>
            </w:r>
          </w:p>
          <w:p w14:paraId="3A89C531" w14:textId="1BA2BAB6" w:rsidR="00AF6854" w:rsidRPr="001A4421" w:rsidRDefault="00AF6854" w:rsidP="00B30874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مراقبت کامل70-60 سالگی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B30874" w:rsidRPr="001A4421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مراقبت کامل70سال و بالاتر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525ECE2E" w14:textId="72FC8C0F" w:rsidR="00AF6854" w:rsidRPr="001A4421" w:rsidRDefault="00AF6854" w:rsidP="00344CE4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حداقل یک خدمت سالمندان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  <w:r w:rsidR="005A24DE" w:rsidRPr="001A4421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25/0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B56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75/0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808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16B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D66D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E20E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F6854" w:rsidRPr="00436444" w14:paraId="2DC7E15E" w14:textId="77777777" w:rsidTr="00033D24">
        <w:trPr>
          <w:trHeight w:val="52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3642BA" w14:textId="77777777" w:rsidR="00AF6854" w:rsidRPr="001A4421" w:rsidRDefault="00AF6854" w:rsidP="00AF6854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BC66" w14:textId="77777777" w:rsidR="00AF6854" w:rsidRPr="001A4421" w:rsidRDefault="00AF6854" w:rsidP="00AF685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854B" w14:textId="77777777" w:rsidR="00AF6854" w:rsidRPr="001A4421" w:rsidRDefault="00AF6854" w:rsidP="00AF6854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494" w14:textId="5F3EFA65" w:rsidR="00AF6854" w:rsidRPr="001A4421" w:rsidRDefault="00AF6854" w:rsidP="00B30874">
            <w:pPr>
              <w:spacing w:after="0" w:line="25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گزارش گیری مراقبت ها به تفکیک:    </w:t>
            </w:r>
          </w:p>
          <w:p w14:paraId="01A89233" w14:textId="7C047A05" w:rsidR="00AF6854" w:rsidRPr="001A4421" w:rsidRDefault="00AF6854" w:rsidP="00344CE4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فشارخون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B30874" w:rsidRPr="001A442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تغذیه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B30874" w:rsidRPr="001A442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سقوط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B30874"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افسردگی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خطرسنجی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سرطان کولورکتال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سرطان برست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5A24DE" w:rsidRPr="001A4421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25/0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D0F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75/1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B56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C73" w14:textId="6AC4A48C" w:rsidR="00AF6854" w:rsidRPr="00A03D83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B82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FB13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F6854" w:rsidRPr="00436444" w14:paraId="4ECBD73A" w14:textId="77777777" w:rsidTr="00033D24">
        <w:trPr>
          <w:trHeight w:val="3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81DA857" w14:textId="77777777" w:rsidR="00AF6854" w:rsidRPr="001A4421" w:rsidRDefault="00AF6854" w:rsidP="00AF6854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FF99" w14:textId="77777777" w:rsidR="00AF6854" w:rsidRPr="001A4421" w:rsidRDefault="00AF6854" w:rsidP="00AF685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834C" w14:textId="77777777" w:rsidR="00AF6854" w:rsidRPr="001A4421" w:rsidRDefault="00AF6854" w:rsidP="00AF6854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00A" w14:textId="77777777" w:rsidR="00D70072" w:rsidRPr="001A4421" w:rsidRDefault="00D70072" w:rsidP="00D70072">
            <w:pPr>
              <w:spacing w:after="0" w:line="25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گیری برنامه شناسایی و طبقه بندی سالمندان:</w:t>
            </w:r>
          </w:p>
          <w:p w14:paraId="7CE2FA82" w14:textId="7F9EDE1F" w:rsidR="00AF6854" w:rsidRPr="001A4421" w:rsidRDefault="00AF6854" w:rsidP="00B30874">
            <w:pPr>
              <w:spacing w:after="0" w:line="256" w:lineRule="auto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سالمندان بسیار پرخطر و پرخطر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31F2D7F9" w14:textId="63007ED0" w:rsidR="00D70072" w:rsidRPr="001A4421" w:rsidRDefault="00D70072" w:rsidP="00344CE4">
            <w:pPr>
              <w:spacing w:after="0" w:line="256" w:lineRule="auto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سالمندان بسیار پرخطر نیازسنجی شده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="005A24DE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      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25/0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B5F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361" w14:textId="77777777" w:rsidR="00AF6854" w:rsidRPr="001A4421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FED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012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EBC" w14:textId="77777777" w:rsidR="00AF6854" w:rsidRPr="00436444" w:rsidRDefault="00AF6854" w:rsidP="00AF685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70072" w:rsidRPr="00436444" w14:paraId="30AEE4F8" w14:textId="77777777" w:rsidTr="00033D24">
        <w:trPr>
          <w:trHeight w:val="39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D0C9951" w14:textId="77777777" w:rsidR="00D70072" w:rsidRPr="001A4421" w:rsidRDefault="00D70072" w:rsidP="00D70072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30B" w14:textId="77777777" w:rsidR="00D70072" w:rsidRPr="001A4421" w:rsidRDefault="00D70072" w:rsidP="00D70072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855" w14:textId="77777777" w:rsidR="00D70072" w:rsidRPr="001A4421" w:rsidRDefault="00D70072" w:rsidP="00D70072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ED4" w14:textId="182337B7" w:rsidR="00D70072" w:rsidRPr="001A4421" w:rsidRDefault="00D70072" w:rsidP="00344CE4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سالمندان مبتلا به:</w:t>
            </w:r>
            <w:r w:rsidR="00D455C9" w:rsidRPr="001A4421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دیابت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455C9" w:rsidRPr="001A442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فشار خون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</w:t>
            </w:r>
            <w:r w:rsidR="005A24DE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</w:t>
            </w:r>
            <w:r w:rsidR="00344CE4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25/0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EB6" w14:textId="77777777" w:rsidR="00D70072" w:rsidRPr="001A4421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0CA" w14:textId="77777777" w:rsidR="00D70072" w:rsidRPr="001A4421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B41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63C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96C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70072" w:rsidRPr="00436444" w14:paraId="149D2FD0" w14:textId="77777777" w:rsidTr="00033D24">
        <w:trPr>
          <w:trHeight w:val="11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092C4AD" w14:textId="77777777" w:rsidR="00D70072" w:rsidRPr="001A4421" w:rsidRDefault="00D70072" w:rsidP="00D70072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EBB" w14:textId="77777777" w:rsidR="00D70072" w:rsidRPr="001A4421" w:rsidRDefault="00D70072" w:rsidP="00D70072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CA1" w14:textId="158EE55D" w:rsidR="00D70072" w:rsidRPr="001A4421" w:rsidRDefault="00D70072" w:rsidP="00B30874">
            <w:pPr>
              <w:spacing w:after="0" w:line="25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آیا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محاسبه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شاخص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شیوه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زندگی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سالمندی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30874"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آگاهی و مهارت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دارد؟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729" w14:textId="7B216FC3" w:rsidR="00D70072" w:rsidRPr="001A4421" w:rsidRDefault="00D70072" w:rsidP="00D70072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عدم آگاهی از نحوه استخراج و محاسبه درصد سالمندآموزش دیده:0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2FF8BFD" w14:textId="77777777" w:rsidR="00D70072" w:rsidRPr="001A4421" w:rsidRDefault="00D70072" w:rsidP="00D70072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محاسبه ناقص یا اشتباه درصد سالمند آموزش دیده: 1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0AA3650" w14:textId="075EC3C6" w:rsidR="00D70072" w:rsidRPr="001A4421" w:rsidRDefault="00D70072" w:rsidP="00721110">
            <w:pPr>
              <w:spacing w:after="0" w:line="256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محاسبه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صحیح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کامل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درصد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سالمند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آموزش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دیده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: </w:t>
            </w:r>
            <w:r w:rsidR="00721110"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5/1</w:t>
            </w:r>
            <w:r w:rsidRPr="001A4421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امتیاز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66E3" w14:textId="2A4E039D" w:rsidR="00D70072" w:rsidRPr="001A4421" w:rsidRDefault="00721110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7B0" w14:textId="77777777" w:rsidR="00D70072" w:rsidRPr="001A4421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632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5E5C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33A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70072" w:rsidRPr="00436444" w14:paraId="3647A045" w14:textId="77777777" w:rsidTr="001C6F9E">
        <w:trPr>
          <w:trHeight w:val="457"/>
        </w:trPr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400CEF" w14:textId="77777777" w:rsidR="00D70072" w:rsidRPr="001A4421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جمع امتیازات حیطه شناسایی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جمعیت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گزارش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گیری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3D2CE0" w14:textId="2D4FC6C6" w:rsidR="00D70072" w:rsidRPr="001A4421" w:rsidRDefault="00721110" w:rsidP="00B3087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CA1E77" w14:textId="77777777" w:rsidR="00D70072" w:rsidRPr="001A4421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FF5E38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CE83E1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A61A31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70072" w:rsidRPr="00436444" w14:paraId="14580AC8" w14:textId="77777777" w:rsidTr="00033D24">
        <w:trPr>
          <w:trHeight w:val="3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74DC4211" w14:textId="77777777" w:rsidR="00D70072" w:rsidRPr="00BD5943" w:rsidRDefault="00D70072" w:rsidP="00D70072">
            <w:pPr>
              <w:spacing w:after="0" w:line="25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هماهنگی و </w:t>
            </w:r>
            <w:r w:rsidRPr="00436444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پشتیبانی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F8F" w14:textId="77777777" w:rsidR="00D70072" w:rsidRPr="000D14E4" w:rsidRDefault="00D70072" w:rsidP="00D70072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0D14E4"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4AD" w14:textId="327341ED" w:rsidR="00D70072" w:rsidRPr="00BD5943" w:rsidRDefault="00D70072" w:rsidP="00D70072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</w:t>
            </w: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>جلسات هماهنگی مرکز جامع سلامت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ستاد شهرستان به صورت فعال شرکت نموده و در خصوص مصوبات مورد نیاز، پیگیری لازم را انجام داده است؟ </w:t>
            </w:r>
            <w:r>
              <w:rPr>
                <w:rFonts w:cs="B Nazanin" w:hint="cs"/>
                <w:sz w:val="20"/>
                <w:szCs w:val="20"/>
                <w:rtl/>
              </w:rPr>
              <w:t>(بررسی صورت جلسات)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7FC" w14:textId="6BAC83B5" w:rsidR="00D70072" w:rsidRPr="00436A1B" w:rsidRDefault="00D70072" w:rsidP="00D70072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برگزاری جلسه هماهنگی/</w:t>
            </w: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عدم </w:t>
            </w: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وجود صورت جلسه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:</w:t>
            </w: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0 امتیا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ز</w:t>
            </w:r>
            <w:r w:rsidRPr="00436A1B"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D59210B" w14:textId="77777777" w:rsidR="00D70072" w:rsidRPr="00436A1B" w:rsidRDefault="00D70072" w:rsidP="00D70072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شرکت در جلسات هماهنگی، کمتر از یک بار در ماه </w:t>
            </w:r>
            <w:r w:rsidRPr="006C6FCA">
              <w:rPr>
                <w:rFonts w:asciiTheme="minorHAnsi" w:eastAsiaTheme="minorHAnsi" w:hAnsiTheme="minorHAnsi" w:cs="B Nazanin" w:hint="cs"/>
                <w:bCs/>
                <w:sz w:val="18"/>
                <w:szCs w:val="18"/>
                <w:rtl/>
                <w:lang w:bidi="fa-IR"/>
              </w:rPr>
              <w:t xml:space="preserve">یا </w:t>
            </w: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کاربردی نبودن مصوبات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6C6FCA">
              <w:rPr>
                <w:rFonts w:asciiTheme="minorHAnsi" w:eastAsiaTheme="minorHAnsi" w:hAnsiTheme="minorHAnsi" w:cs="B Nazanin" w:hint="cs"/>
                <w:bCs/>
                <w:sz w:val="18"/>
                <w:szCs w:val="18"/>
                <w:rtl/>
                <w:lang w:bidi="fa-IR"/>
              </w:rPr>
              <w:t xml:space="preserve">یا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عدم پیگیری مصوبات</w:t>
            </w:r>
            <w:r w:rsidRPr="00436A1B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: 1 امتیاز </w:t>
            </w:r>
            <w:r w:rsidRPr="00436A1B"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F557C50" w14:textId="323004A6" w:rsidR="00D70072" w:rsidRPr="00BD5943" w:rsidRDefault="00D70072" w:rsidP="00CA75F8">
            <w:pPr>
              <w:spacing w:after="0" w:line="256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436A1B">
              <w:rPr>
                <w:rFonts w:cs="B Nazanin" w:hint="cs"/>
                <w:b/>
                <w:sz w:val="18"/>
                <w:szCs w:val="18"/>
                <w:rtl/>
              </w:rPr>
              <w:t xml:space="preserve">شرکت فعال در جلسات ماهانه و طرح مشکلات و انتظارات برنامه سالمندان و پیگیری مصوبات : </w:t>
            </w:r>
            <w:r w:rsidR="00CA75F8">
              <w:rPr>
                <w:rFonts w:cs="B Nazanin" w:hint="cs"/>
                <w:b/>
                <w:sz w:val="18"/>
                <w:szCs w:val="18"/>
                <w:rtl/>
              </w:rPr>
              <w:t>5/1</w:t>
            </w:r>
            <w:r w:rsidRPr="00436A1B">
              <w:rPr>
                <w:rFonts w:cs="B Nazanin" w:hint="cs"/>
                <w:b/>
                <w:sz w:val="18"/>
                <w:szCs w:val="18"/>
                <w:rtl/>
              </w:rPr>
              <w:t xml:space="preserve"> امتیاز</w:t>
            </w:r>
            <w:r w:rsidRPr="00BD5943">
              <w:rPr>
                <w:rFonts w:cs="B Nazanin" w:hint="cs"/>
                <w:b/>
                <w:color w:val="FF0000"/>
                <w:sz w:val="18"/>
                <w:szCs w:val="18"/>
                <w:rtl/>
              </w:rPr>
              <w:t xml:space="preserve"> </w:t>
            </w:r>
            <w:r w:rsidRPr="00436A1B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052" w14:textId="275A0112" w:rsidR="00D70072" w:rsidRPr="001E2FD9" w:rsidRDefault="00CA75F8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AA5D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E7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AA5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41F4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D70072" w:rsidRPr="00436444" w14:paraId="5ED606F5" w14:textId="77777777" w:rsidTr="00033D24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7884954B" w14:textId="77777777" w:rsidR="00D70072" w:rsidRDefault="00D70072" w:rsidP="00D70072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43C7" w14:textId="235A393A" w:rsidR="00D70072" w:rsidRDefault="00D70072" w:rsidP="00D70072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4BC8C" w14:textId="3E3AA58A" w:rsidR="00D70072" w:rsidRPr="00570F45" w:rsidRDefault="00D70072" w:rsidP="00D70072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0F45">
              <w:rPr>
                <w:rFonts w:cs="B Nazanin" w:hint="cs"/>
                <w:b/>
                <w:bCs/>
                <w:sz w:val="20"/>
                <w:szCs w:val="20"/>
                <w:rtl/>
              </w:rPr>
              <w:t>آیا در یکسال گذشته دوره باز آموزی برنامه سالمندان را گذرانده است؟ آموزش توسط چه سطحی؟</w:t>
            </w:r>
          </w:p>
          <w:p w14:paraId="3514E191" w14:textId="3744F2DD" w:rsidR="00D70072" w:rsidRPr="00570F45" w:rsidRDefault="00D70072" w:rsidP="00512606">
            <w:pPr>
              <w:spacing w:after="0" w:line="256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70F45">
              <w:rPr>
                <w:rFonts w:cs="B Nazanin" w:hint="cs"/>
                <w:sz w:val="20"/>
                <w:szCs w:val="20"/>
                <w:rtl/>
              </w:rPr>
              <w:t>(انتظار می رود حداقل یک دوره در طی یکسال گذشته توسط</w:t>
            </w:r>
            <w:r w:rsidR="00D455C9" w:rsidRPr="00570F45">
              <w:rPr>
                <w:rFonts w:cs="B Nazanin" w:hint="cs"/>
                <w:sz w:val="20"/>
                <w:szCs w:val="20"/>
                <w:rtl/>
              </w:rPr>
              <w:t xml:space="preserve"> ستاد شهرستان</w:t>
            </w:r>
            <w:r w:rsidR="00512606" w:rsidRPr="00570F45">
              <w:rPr>
                <w:rFonts w:cs="B Nazanin" w:hint="cs"/>
                <w:sz w:val="20"/>
                <w:szCs w:val="20"/>
                <w:rtl/>
              </w:rPr>
              <w:t xml:space="preserve"> یا مرکز خدمات جامع سلامت شرکت نموده باشد</w:t>
            </w:r>
            <w:r w:rsidRPr="00570F45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369" w14:textId="5185FCFB" w:rsidR="00522253" w:rsidRPr="00570F45" w:rsidRDefault="00D70072" w:rsidP="00721110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="Calibri" w:hAnsi="Calibri" w:cs="B Nazanin"/>
                <w:szCs w:val="20"/>
                <w:rtl/>
              </w:rPr>
            </w:pPr>
            <w:r w:rsidRPr="00570F45">
              <w:rPr>
                <w:rFonts w:ascii="Calibri" w:hAnsi="Calibri" w:cs="B Nazanin" w:hint="cs"/>
                <w:szCs w:val="20"/>
                <w:rtl/>
              </w:rPr>
              <w:t>آگاهی از عنوان و زمان دوره برگزار شده</w:t>
            </w:r>
            <w:r w:rsidR="00522253" w:rsidRPr="00570F45">
              <w:rPr>
                <w:rFonts w:ascii="Calibri" w:hAnsi="Calibri" w:cs="B Nazanin" w:hint="cs"/>
                <w:szCs w:val="20"/>
                <w:rtl/>
              </w:rPr>
              <w:t xml:space="preserve"> : </w:t>
            </w:r>
            <w:r w:rsidR="00721110">
              <w:rPr>
                <w:rFonts w:ascii="Calibri" w:hAnsi="Calibri" w:cs="B Nazanin" w:hint="cs"/>
                <w:szCs w:val="20"/>
                <w:rtl/>
              </w:rPr>
              <w:t>5/0</w:t>
            </w:r>
            <w:r w:rsidR="00522253" w:rsidRPr="00570F45">
              <w:rPr>
                <w:rFonts w:ascii="Calibri" w:hAnsi="Calibri" w:cs="B Nazanin" w:hint="cs"/>
                <w:szCs w:val="20"/>
                <w:rtl/>
              </w:rPr>
              <w:t xml:space="preserve"> امتیاز</w:t>
            </w:r>
            <w:r w:rsidR="00522253" w:rsidRPr="00570F45">
              <w:rPr>
                <w:rFonts w:cs="B Nazanin"/>
                <w:sz w:val="18"/>
                <w:szCs w:val="18"/>
              </w:rPr>
              <w:sym w:font="Wingdings 2" w:char="F099"/>
            </w:r>
            <w:r w:rsidR="00134D19" w:rsidRPr="00570F45">
              <w:rPr>
                <w:rFonts w:cs="B Nazanin"/>
                <w:sz w:val="18"/>
                <w:szCs w:val="18"/>
              </w:rPr>
              <w:t xml:space="preserve"> </w:t>
            </w:r>
          </w:p>
          <w:p w14:paraId="14844547" w14:textId="570D1CE5" w:rsidR="00D70072" w:rsidRPr="00570F45" w:rsidRDefault="00D70072" w:rsidP="00721110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="Calibri" w:hAnsi="Calibri" w:cs="B Nazanin"/>
                <w:szCs w:val="20"/>
                <w:rtl/>
                <w:lang w:bidi="fa-IR"/>
              </w:rPr>
            </w:pPr>
            <w:r w:rsidRPr="00570F45">
              <w:rPr>
                <w:rFonts w:ascii="Calibri" w:hAnsi="Calibri" w:cs="B Nazanin" w:hint="cs"/>
                <w:szCs w:val="20"/>
                <w:rtl/>
              </w:rPr>
              <w:t xml:space="preserve">حضور فرد در دوره آموزشی </w:t>
            </w:r>
            <w:r w:rsidR="00D455C9" w:rsidRPr="00570F45">
              <w:rPr>
                <w:rFonts w:ascii="Calibri" w:hAnsi="Calibri" w:cs="B Nazanin" w:hint="cs"/>
                <w:szCs w:val="20"/>
                <w:rtl/>
              </w:rPr>
              <w:t xml:space="preserve">(لیست حضور و غیاب / </w:t>
            </w:r>
            <w:r w:rsidRPr="00570F45">
              <w:rPr>
                <w:rFonts w:ascii="Calibri" w:hAnsi="Calibri" w:cs="B Nazanin" w:hint="cs"/>
                <w:szCs w:val="20"/>
                <w:rtl/>
              </w:rPr>
              <w:t>سامانه آموزش</w:t>
            </w:r>
            <w:r w:rsidR="00D455C9" w:rsidRPr="00570F45">
              <w:rPr>
                <w:rFonts w:ascii="Calibri" w:hAnsi="Calibri" w:cs="B Nazanin" w:hint="cs"/>
                <w:szCs w:val="20"/>
                <w:rtl/>
              </w:rPr>
              <w:t xml:space="preserve">) </w:t>
            </w:r>
            <w:r w:rsidRPr="00570F45">
              <w:rPr>
                <w:rFonts w:ascii="Calibri" w:hAnsi="Calibri" w:cs="B Nazanin" w:hint="cs"/>
                <w:szCs w:val="20"/>
                <w:rtl/>
              </w:rPr>
              <w:t xml:space="preserve">: </w:t>
            </w:r>
            <w:r w:rsidR="00721110">
              <w:rPr>
                <w:rFonts w:ascii="Calibri" w:hAnsi="Calibri" w:cs="B Nazanin" w:hint="cs"/>
                <w:szCs w:val="20"/>
                <w:rtl/>
              </w:rPr>
              <w:t>5/1</w:t>
            </w:r>
            <w:r w:rsidRPr="00570F45">
              <w:rPr>
                <w:rFonts w:ascii="Calibri" w:hAnsi="Calibri" w:cs="B Nazanin" w:hint="cs"/>
                <w:szCs w:val="20"/>
                <w:rtl/>
              </w:rPr>
              <w:t xml:space="preserve"> امتیاز</w:t>
            </w:r>
            <w:r w:rsidR="00134D19" w:rsidRPr="00570F45">
              <w:rPr>
                <w:rFonts w:ascii="Calibri" w:hAnsi="Calibri" w:cs="B Nazanin" w:hint="cs"/>
                <w:szCs w:val="20"/>
                <w:rtl/>
              </w:rPr>
              <w:t xml:space="preserve"> </w:t>
            </w:r>
            <w:r w:rsidRPr="00570F45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7D1E3AF5" w14:textId="7118FFBB" w:rsidR="00D70072" w:rsidRPr="00570F45" w:rsidRDefault="0038399E" w:rsidP="00134D19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="Calibri" w:hAnsi="Calibri" w:cs="B Nazanin"/>
                <w:szCs w:val="20"/>
                <w:rtl/>
              </w:rPr>
            </w:pPr>
            <w:r w:rsidRPr="00570F45">
              <w:rPr>
                <w:rFonts w:ascii="Calibri" w:hAnsi="Calibri" w:cs="B Nazanin" w:hint="cs"/>
                <w:szCs w:val="20"/>
                <w:rtl/>
              </w:rPr>
              <w:t>(</w:t>
            </w:r>
            <w:r w:rsidR="00D70072" w:rsidRPr="00570F45">
              <w:rPr>
                <w:rFonts w:ascii="Calibri" w:hAnsi="Calibri" w:cs="B Nazanin" w:hint="cs"/>
                <w:szCs w:val="20"/>
                <w:rtl/>
              </w:rPr>
              <w:t>آموزش توسط</w:t>
            </w:r>
            <w:r w:rsidR="00512606" w:rsidRPr="00570F45">
              <w:rPr>
                <w:rFonts w:ascii="Calibri" w:hAnsi="Calibri" w:cs="B Nazanin" w:hint="cs"/>
                <w:szCs w:val="20"/>
                <w:rtl/>
              </w:rPr>
              <w:t>: ستاد شهرستان(سالمندان یا بهورزی</w:t>
            </w:r>
            <w:r w:rsidR="00134D19" w:rsidRPr="00570F45">
              <w:rPr>
                <w:rFonts w:cs="B Nazanin" w:hint="cs"/>
                <w:sz w:val="18"/>
                <w:szCs w:val="18"/>
                <w:rtl/>
              </w:rPr>
              <w:t>)</w:t>
            </w:r>
            <w:r w:rsidR="00512606" w:rsidRPr="00570F45">
              <w:rPr>
                <w:rFonts w:cs="B Nazanin"/>
                <w:sz w:val="18"/>
                <w:szCs w:val="18"/>
              </w:rPr>
              <w:sym w:font="Wingdings 2" w:char="F099"/>
            </w:r>
            <w:r w:rsidR="00134D19" w:rsidRPr="00570F45">
              <w:rPr>
                <w:rFonts w:ascii="Calibri" w:hAnsi="Calibri" w:cs="B Nazanin" w:hint="cs"/>
                <w:szCs w:val="20"/>
                <w:rtl/>
              </w:rPr>
              <w:t>پزشک مرکز</w:t>
            </w:r>
            <w:r w:rsidR="00134D19" w:rsidRPr="00570F45">
              <w:rPr>
                <w:rFonts w:cs="B Nazanin"/>
                <w:sz w:val="18"/>
                <w:szCs w:val="18"/>
              </w:rPr>
              <w:sym w:font="Wingdings 2" w:char="F099"/>
            </w:r>
            <w:r w:rsidR="00512606" w:rsidRPr="00570F45">
              <w:rPr>
                <w:rFonts w:ascii="Calibri" w:hAnsi="Calibri" w:cs="B Nazanin" w:hint="cs"/>
                <w:szCs w:val="20"/>
                <w:rtl/>
              </w:rPr>
              <w:t xml:space="preserve"> </w:t>
            </w:r>
            <w:r w:rsidR="00522253" w:rsidRPr="00570F45">
              <w:rPr>
                <w:rFonts w:ascii="Calibri" w:hAnsi="Calibri" w:cs="B Nazanin" w:hint="cs"/>
                <w:szCs w:val="20"/>
                <w:rtl/>
              </w:rPr>
              <w:t xml:space="preserve">کاردان/ </w:t>
            </w:r>
            <w:r w:rsidR="00D455C9" w:rsidRPr="00570F45">
              <w:rPr>
                <w:rFonts w:ascii="Calibri" w:hAnsi="Calibri" w:cs="B Nazanin" w:hint="cs"/>
                <w:szCs w:val="20"/>
                <w:rtl/>
              </w:rPr>
              <w:t>کارشناس ناظر</w:t>
            </w:r>
            <w:r w:rsidR="00522253" w:rsidRPr="00570F45">
              <w:rPr>
                <w:rFonts w:ascii="Calibri" w:hAnsi="Calibri" w:cs="B Nazanin" w:hint="cs"/>
                <w:szCs w:val="20"/>
                <w:rtl/>
              </w:rPr>
              <w:t xml:space="preserve"> مرکز</w:t>
            </w:r>
            <w:r w:rsidR="00D455C9" w:rsidRPr="00570F45">
              <w:rPr>
                <w:rFonts w:ascii="Calibri" w:hAnsi="Calibri" w:cs="B Nazanin" w:hint="cs"/>
                <w:szCs w:val="20"/>
                <w:rtl/>
              </w:rPr>
              <w:t xml:space="preserve"> </w:t>
            </w:r>
            <w:r w:rsidRPr="00570F45">
              <w:rPr>
                <w:rFonts w:cs="B Nazanin"/>
                <w:sz w:val="18"/>
                <w:szCs w:val="18"/>
              </w:rPr>
              <w:t>(</w:t>
            </w:r>
            <w:r w:rsidR="00D455C9" w:rsidRPr="00570F45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8CD8E" w14:textId="65E5C6F3" w:rsidR="00D70072" w:rsidRPr="00570F45" w:rsidRDefault="00721110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8080" w14:textId="77777777" w:rsidR="00D70072" w:rsidRPr="00570F45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8603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749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1A6" w14:textId="77777777" w:rsidR="00D70072" w:rsidRPr="00436444" w:rsidRDefault="00D70072" w:rsidP="00D7007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C6F9E" w:rsidRPr="001A4421" w14:paraId="316992AE" w14:textId="77777777" w:rsidTr="00033D24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10A245AB" w14:textId="77777777" w:rsidR="001C6F9E" w:rsidRDefault="001C6F9E" w:rsidP="001C6F9E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6EA3" w14:textId="4768908D" w:rsidR="001C6F9E" w:rsidRPr="001A4421" w:rsidRDefault="001C6F9E" w:rsidP="001C6F9E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1A4421"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C41EE" w14:textId="38FDEAC8" w:rsidR="001C6F9E" w:rsidRPr="001A4421" w:rsidRDefault="001C6F9E" w:rsidP="001C6F9E">
            <w:pPr>
              <w:spacing w:after="0" w:line="256" w:lineRule="auto"/>
              <w:jc w:val="both"/>
              <w:rPr>
                <w:rFonts w:ascii="Calibri" w:eastAsia="Times New Roman" w:hAnsi="Calibri" w:cs="B Nazanin"/>
                <w:b/>
                <w:bCs/>
                <w:color w:val="FF000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تجهیزات مورد نیاز مراقبت از سالمند، در واحد ارائه دهنده خدمت موجود بوده و سالم است؟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E8FB" w14:textId="77777777" w:rsidR="001C6F9E" w:rsidRPr="001A4421" w:rsidRDefault="001C6F9E" w:rsidP="001C6F9E">
            <w:pPr>
              <w:spacing w:after="0"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>مشاهده و تست تجهیزات:</w:t>
            </w:r>
          </w:p>
          <w:p w14:paraId="72FF8F5E" w14:textId="3E264144" w:rsidR="001C6F9E" w:rsidRPr="001A4421" w:rsidRDefault="001C6F9E" w:rsidP="00A421F6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تخت معاینه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="00A421F6" w:rsidRPr="001A4421">
              <w:rPr>
                <w:rFonts w:cs="B Nazanin" w:hint="cs"/>
                <w:sz w:val="18"/>
                <w:szCs w:val="18"/>
                <w:rtl/>
              </w:rPr>
              <w:t xml:space="preserve">ترازوی قد سنج دار و وزنه شاهد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="00A421F6" w:rsidRPr="001A4421">
              <w:rPr>
                <w:rFonts w:cs="B Nazanin" w:hint="cs"/>
                <w:sz w:val="18"/>
                <w:szCs w:val="18"/>
                <w:rtl/>
              </w:rPr>
              <w:t xml:space="preserve">            گوشی</w:t>
            </w:r>
            <w:r w:rsidR="00A421F6"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="00A421F6" w:rsidRPr="001A4421">
              <w:rPr>
                <w:rFonts w:cs="B Nazanin" w:hint="cs"/>
                <w:sz w:val="18"/>
                <w:szCs w:val="18"/>
                <w:rtl/>
              </w:rPr>
              <w:t xml:space="preserve">          </w:t>
            </w:r>
          </w:p>
          <w:p w14:paraId="7FB9EB59" w14:textId="101B1E6B" w:rsidR="001C6F9E" w:rsidRPr="001A4421" w:rsidRDefault="001C6F9E" w:rsidP="00A421F6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فشار سنج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کالیپر یا گونیا و خط کش بلند/متر فلزی)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متر نواری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دستگاه لپیدپرو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تست </w:t>
            </w:r>
            <w:r w:rsidRPr="001A4421">
              <w:rPr>
                <w:rFonts w:cs="B Nazanin"/>
                <w:sz w:val="18"/>
                <w:szCs w:val="18"/>
              </w:rPr>
              <w:t>FIT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A421F6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                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 25/0 امتیاز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B5C3" w14:textId="3E71C87B" w:rsidR="001C6F9E" w:rsidRPr="001A4421" w:rsidRDefault="00A421F6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2433" w14:textId="77777777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730D" w14:textId="77777777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67E1" w14:textId="77777777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7534" w14:textId="6A0DCFB6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EE67965" w14:textId="77777777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B74F861" w14:textId="77EEFA4E" w:rsidR="001C6F9E" w:rsidRPr="001A4421" w:rsidRDefault="001C6F9E" w:rsidP="001C6F9E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777EAF82" w14:textId="2F0FE51F" w:rsidR="003E4739" w:rsidRPr="001A4421" w:rsidRDefault="003E4739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0FD59235" w14:textId="0F56BAB9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0D45F8EB" w14:textId="506AFB34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333DDB2" w14:textId="67CCCD67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6F0DD28" w14:textId="51612138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16444B72" w14:textId="550F0FAE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DD97A0D" w14:textId="5B2C1784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458F1824" w14:textId="1D9DFA37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5094E15A" w14:textId="7A961D92" w:rsidR="00033D24" w:rsidRPr="001A4421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horzAnchor="margin" w:tblpY="361"/>
        <w:bidiVisual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25"/>
        <w:gridCol w:w="3693"/>
        <w:gridCol w:w="4252"/>
        <w:gridCol w:w="567"/>
        <w:gridCol w:w="425"/>
        <w:gridCol w:w="426"/>
        <w:gridCol w:w="567"/>
        <w:gridCol w:w="560"/>
      </w:tblGrid>
      <w:tr w:rsidR="00033D24" w:rsidRPr="001A4421" w14:paraId="61A20B42" w14:textId="77777777" w:rsidTr="00344CE4">
        <w:trPr>
          <w:trHeight w:val="42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54995889" w14:textId="522846D9" w:rsidR="00033D24" w:rsidRPr="001A4421" w:rsidRDefault="00033D24" w:rsidP="00033D24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حیطه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19E65AF6" w14:textId="77777777" w:rsidR="00033D24" w:rsidRPr="001A4421" w:rsidRDefault="00033D24" w:rsidP="00033D24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3C4504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سوال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308663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توضيح موارد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4A07F4C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</w:t>
            </w:r>
          </w:p>
          <w:p w14:paraId="0C405FB4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مطلوب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A42EBF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 کسب شده مراقب سلامت یا بهورز</w:t>
            </w:r>
          </w:p>
        </w:tc>
      </w:tr>
      <w:tr w:rsidR="00344CE4" w:rsidRPr="001A4421" w14:paraId="4CB88EC5" w14:textId="77777777" w:rsidTr="00344CE4">
        <w:trPr>
          <w:trHeight w:val="2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96D3D2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48E7E5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F51667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6961EF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DED29B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4"/>
                <w:szCs w:val="14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427AC4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اول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6CB827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E168E3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سوم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81B990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چهارم</w:t>
            </w:r>
          </w:p>
        </w:tc>
      </w:tr>
      <w:tr w:rsidR="002B5341" w:rsidRPr="00436444" w14:paraId="407E0A27" w14:textId="77777777" w:rsidTr="00344CE4">
        <w:trPr>
          <w:trHeight w:val="793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2709591A" w14:textId="7D525ABE" w:rsidR="002B5341" w:rsidRPr="001A4421" w:rsidRDefault="002B5341" w:rsidP="00033D24">
            <w:pPr>
              <w:bidi w:val="0"/>
              <w:spacing w:after="0" w:line="276" w:lineRule="auto"/>
              <w:ind w:hanging="1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هماهنگی</w:t>
            </w:r>
            <w:r w:rsidRPr="001A442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پشتیبانی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39D" w14:textId="185B75DE" w:rsidR="002B5341" w:rsidRPr="001A4421" w:rsidRDefault="00EF1CFD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534F" w14:textId="473B040C" w:rsidR="002B5341" w:rsidRPr="001A4421" w:rsidRDefault="002B5341" w:rsidP="001A4421">
            <w:pPr>
              <w:spacing w:after="0" w:line="276" w:lineRule="auto"/>
              <w:jc w:val="both"/>
              <w:rPr>
                <w:rFonts w:ascii="Arial" w:eastAsia="Times New Roman" w:hAnsi="Arial" w:cs="B Nazanin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در صورت وجود مشکل در هر کدام از تجهیزات (کمبود و یا نیاز به تعمیر)،پیگیری(مکاتبه /گزارش) برای رفع مشکل انجام گرفته است؟</w:t>
            </w:r>
          </w:p>
          <w:p w14:paraId="6079275B" w14:textId="1AA6781B" w:rsidR="002B5341" w:rsidRPr="001A4421" w:rsidRDefault="002B5341" w:rsidP="001A4421">
            <w:pPr>
              <w:spacing w:after="0" w:line="276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  <w:lang w:bidi="ar-SA"/>
              </w:rPr>
              <w:t>(در صورت عدم وجود مشکل امتیاز کامل تعلق می گیرد)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62D" w14:textId="5AEE9E15" w:rsidR="002B5341" w:rsidRPr="001A4421" w:rsidRDefault="002B5341" w:rsidP="00033D24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مشاهده مستندات مکاتبه / گزارش و پیگیری آنها </w:t>
            </w:r>
            <w:r w:rsidRPr="001A4421">
              <w:rPr>
                <w:rFonts w:cs="B Nazanin"/>
                <w:sz w:val="18"/>
                <w:szCs w:val="18"/>
              </w:rPr>
              <w:t xml:space="preserve">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734" w14:textId="790EE3A0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AAFA" w14:textId="77777777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E6D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91FC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A16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6C7416DB" w14:textId="77777777" w:rsidTr="00344CE4">
        <w:trPr>
          <w:trHeight w:val="79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588FA611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F11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8071" w14:textId="7ED6D5BF" w:rsidR="002B5341" w:rsidRPr="001A4421" w:rsidRDefault="002B5341" w:rsidP="00033D24">
            <w:pPr>
              <w:spacing w:after="0" w:line="256" w:lineRule="auto"/>
              <w:jc w:val="both"/>
              <w:rPr>
                <w:rFonts w:ascii="Calibri" w:eastAsia="Times New Roman" w:hAnsi="Calibri" w:cs="B Nazanin"/>
                <w:color w:val="FF0000"/>
                <w:rtl/>
              </w:rPr>
            </w:pPr>
            <w:r w:rsidRPr="001A442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در صورت کمبود مکمل های ویتامین د و کلسیم، درخواست مکمل طبق دستورالعمل و در زمان مناسب تنظیم و ارسال شده است؟  </w:t>
            </w:r>
            <w:r w:rsidRPr="001A4421">
              <w:rPr>
                <w:rFonts w:ascii="Calibri" w:eastAsia="Times New Roman" w:hAnsi="Calibri" w:cs="B Nazanin" w:hint="cs"/>
                <w:color w:val="FF0000"/>
                <w:rtl/>
              </w:rPr>
              <w:t xml:space="preserve"> </w:t>
            </w:r>
          </w:p>
          <w:p w14:paraId="6C022A8B" w14:textId="77777777" w:rsidR="002B5341" w:rsidRPr="001A4421" w:rsidRDefault="002B5341" w:rsidP="00033D24">
            <w:pPr>
              <w:spacing w:after="0" w:line="256" w:lineRule="auto"/>
              <w:jc w:val="both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نحوه درخواست کلسیم برای یک فصل: تعداد کلسیم ثبت شده در فصلی از سال 1401 که بیشترین ثبت مکمل کلسیم انجام شده، </w:t>
            </w:r>
            <w:r w:rsidRPr="001A4421">
              <w:rPr>
                <w:rFonts w:ascii="Calibri" w:eastAsia="Times New Roman" w:hAnsi="Calibri" w:cs="Calibri"/>
                <w:sz w:val="20"/>
                <w:szCs w:val="20"/>
                <w:rtl/>
              </w:rPr>
              <w:t>×</w:t>
            </w: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1.1 - موجودی </w:t>
            </w:r>
          </w:p>
          <w:p w14:paraId="2A26F8E1" w14:textId="77777777" w:rsidR="002B5341" w:rsidRPr="001A4421" w:rsidRDefault="002B5341" w:rsidP="00033D24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نحوه درخواست ویتامین </w:t>
            </w:r>
            <w:r w:rsidRPr="001A4421">
              <w:rPr>
                <w:rFonts w:ascii="Calibri" w:eastAsia="Times New Roman" w:hAnsi="Calibri" w:cs="B Nazanin"/>
                <w:sz w:val="20"/>
                <w:szCs w:val="20"/>
              </w:rPr>
              <w:t>D3</w:t>
            </w: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50000 واحدی برای یک فصل: تعداد </w:t>
            </w:r>
            <w:r w:rsidRPr="001A4421">
              <w:rPr>
                <w:rFonts w:ascii="Calibri" w:eastAsia="Times New Roman" w:hAnsi="Calibri" w:cs="B Nazanin"/>
                <w:sz w:val="20"/>
                <w:szCs w:val="20"/>
              </w:rPr>
              <w:t>D3</w:t>
            </w: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ثبت شده در فصلی از سال 1401 که بیشترین ثبت مکمل </w:t>
            </w:r>
            <w:r w:rsidRPr="001A4421">
              <w:rPr>
                <w:rFonts w:ascii="Calibri" w:eastAsia="Times New Roman" w:hAnsi="Calibri" w:cs="B Nazanin"/>
                <w:sz w:val="20"/>
                <w:szCs w:val="20"/>
              </w:rPr>
              <w:t>D3</w:t>
            </w: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انجام شده، </w:t>
            </w:r>
            <w:r w:rsidRPr="001A4421">
              <w:rPr>
                <w:rFonts w:ascii="Calibri" w:eastAsia="Times New Roman" w:hAnsi="Calibri" w:cs="Calibri"/>
                <w:sz w:val="20"/>
                <w:szCs w:val="20"/>
                <w:rtl/>
              </w:rPr>
              <w:t>×</w:t>
            </w:r>
            <w:r w:rsidRPr="001A4421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1.1 - موجودی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63F" w14:textId="77777777" w:rsidR="002B5341" w:rsidRPr="001A4421" w:rsidRDefault="002B5341" w:rsidP="00033D24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برآورد و درخواست صحیح مکمل کلسیم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475EC5CE" w14:textId="77777777" w:rsidR="002B5341" w:rsidRPr="001A4421" w:rsidRDefault="002B5341" w:rsidP="00033D24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برآورد و درخواست صحیح مکمل ویتامین د</w:t>
            </w:r>
            <w:r w:rsidRPr="001A4421">
              <w:rPr>
                <w:rFonts w:cs="B Nazanin"/>
                <w:sz w:val="18"/>
                <w:szCs w:val="18"/>
              </w:rPr>
              <w:t xml:space="preserve"> 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19D73E4A" w14:textId="77777777" w:rsidR="002B5341" w:rsidRPr="001A4421" w:rsidRDefault="002B5341" w:rsidP="00033D24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موجود بودن درخواست مکمل ها در درخواست داروئی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717D572D" w14:textId="3E5C93DE" w:rsidR="002B5341" w:rsidRPr="001A4421" w:rsidRDefault="002B5341" w:rsidP="001A4421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ارسال درخواست مکمل در زمان مناسب(یک ماه قبل از پایان</w:t>
            </w:r>
            <w:r w:rsidR="001A4421"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موجودی)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  5/0 امتیاز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3F53" w14:textId="27EEAC50" w:rsidR="002B5341" w:rsidRPr="00570F45" w:rsidRDefault="00721110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353B" w14:textId="77777777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0FCC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C625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6CC2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055CF39D" w14:textId="77777777" w:rsidTr="00344CE4">
        <w:trPr>
          <w:trHeight w:val="79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3C9DBB3B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A107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3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2DCF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1A442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17E434BF" w14:textId="251BF16E" w:rsidR="002B5341" w:rsidRPr="001A4421" w:rsidRDefault="002B5341" w:rsidP="001A4421">
            <w:pPr>
              <w:spacing w:after="0" w:line="276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(پرونده الکترونیک سه نفر از مراجعین گروه سنی سالمندان چک شود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BB8A" w14:textId="0A55420C" w:rsidR="002B5341" w:rsidRPr="001A4421" w:rsidRDefault="002B5341" w:rsidP="001A4421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میانگین توزیع مکمل ها بر اساس بسته خدمتی می باشد: 5/0 امتیاز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 در صورتی که علت توزیع کمتر از حد انتظار، کمبود مکمل در واحد ارائه دهنده خدمت می باشد امتیاز تعلق گیرد.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5AE0" w14:textId="03D376B1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570F4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5/0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10A0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E61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9A6D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239B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62F3592A" w14:textId="77777777" w:rsidTr="00344CE4">
        <w:trPr>
          <w:trHeight w:val="9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59FA7CB7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889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7ABB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E41" w14:textId="77777777" w:rsidR="002B5341" w:rsidRPr="001A4421" w:rsidRDefault="002B5341" w:rsidP="001A4421">
            <w:pPr>
              <w:spacing w:after="0" w:line="276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عدم ثبت مکمل در هر سه پرونده : 0 امتیاز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71A0C7E6" w14:textId="77777777" w:rsidR="002B5341" w:rsidRPr="001A4421" w:rsidRDefault="002B5341" w:rsidP="001A4421">
            <w:pPr>
              <w:spacing w:after="0" w:line="276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ثبت صحیح و کامل مکمل ها  در 1 پرونده: 5/0 امتیاز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4021BF29" w14:textId="77777777" w:rsidR="002B5341" w:rsidRPr="001A4421" w:rsidRDefault="002B5341" w:rsidP="001A4421">
            <w:pPr>
              <w:spacing w:after="0" w:line="276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ثبت صحیح و کامل مکمل ها  در 2 پرونده: 1 امتیاز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69AF646E" w14:textId="77777777" w:rsidR="002B5341" w:rsidRPr="001A4421" w:rsidRDefault="002B5341" w:rsidP="001A4421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ثبت صحیح و کامل مکمل ها  در هر 3 پرونده: 5/1 امتیاز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ascii="Calibri" w:hAnsi="Calibri" w:cs="B Nazanin" w:hint="cs"/>
                <w:color w:val="FF000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B651" w14:textId="77777777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570F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F98C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4B92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0678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E8AF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41883CD0" w14:textId="77777777" w:rsidTr="00344CE4">
        <w:trPr>
          <w:trHeight w:val="9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5688A139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12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A8A1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آخرین دستورالعمل ها، بخش نامه ها، مکاتبات دریافت شده و به صورت منظم و تفکیک شده موضوعی، در کارتابل، پوشه یا زونکن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هر یک از بهورزان/ مراقبین سلامت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دسته بندی شده است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دسترسی راحت به آنها امکان پذیر می باشد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  <w:p w14:paraId="4AAFE508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(موجود بودن یک فولدر به نام سلامت سالمندان در یکی از درایوهای سیستم </w:t>
            </w:r>
            <w:r w:rsidRPr="001A4421">
              <w:rPr>
                <w:rFonts w:cs="B Nazanin" w:hint="cs"/>
                <w:color w:val="000000" w:themeColor="text1"/>
                <w:sz w:val="20"/>
                <w:szCs w:val="20"/>
                <w:u w:val="single"/>
                <w:rtl/>
              </w:rPr>
              <w:t>کلیه</w:t>
            </w:r>
            <w:r w:rsidRPr="001A442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مراقبین سلامت و بهورزان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34C1" w14:textId="77777777" w:rsidR="002B5341" w:rsidRPr="001A4421" w:rsidRDefault="002B5341" w:rsidP="001A4421">
            <w:pPr>
              <w:spacing w:after="0" w:line="276" w:lineRule="auto"/>
              <w:rPr>
                <w:rFonts w:ascii="Calibri" w:hAnsi="Calibri" w:cs="B Nazanin"/>
                <w:sz w:val="18"/>
                <w:szCs w:val="18"/>
                <w:rtl/>
              </w:rPr>
            </w:pPr>
            <w:r w:rsidRPr="001A4421">
              <w:rPr>
                <w:rFonts w:ascii="Calibri" w:hAnsi="Calibri" w:cs="B Nazanin" w:hint="cs"/>
                <w:sz w:val="18"/>
                <w:szCs w:val="18"/>
                <w:rtl/>
              </w:rPr>
              <w:t>آخرین بسته خدمتی سالمندان (غیر پزشک)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</w:p>
          <w:p w14:paraId="5EDEA993" w14:textId="77777777" w:rsidR="002B5341" w:rsidRPr="001A4421" w:rsidRDefault="002B5341" w:rsidP="001A4421">
            <w:pPr>
              <w:spacing w:after="0" w:line="276" w:lineRule="auto"/>
              <w:rPr>
                <w:rFonts w:ascii="Calibri" w:hAnsi="Calibri" w:cs="B Nazanin"/>
                <w:sz w:val="18"/>
                <w:szCs w:val="18"/>
                <w:rtl/>
              </w:rPr>
            </w:pPr>
            <w:r w:rsidRPr="001A4421">
              <w:rPr>
                <w:rFonts w:ascii="Calibri" w:hAnsi="Calibri" w:cs="B Nazanin" w:hint="cs"/>
                <w:sz w:val="18"/>
                <w:szCs w:val="18"/>
                <w:rtl/>
              </w:rPr>
              <w:t>دستورالعمل شناسایی و طبقه بندی سالمندان پرخطر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</w:p>
          <w:p w14:paraId="1F1C67F6" w14:textId="77777777" w:rsidR="002B5341" w:rsidRPr="001A4421" w:rsidRDefault="002B5341" w:rsidP="001A4421">
            <w:pPr>
              <w:spacing w:after="0" w:line="276" w:lineRule="auto"/>
              <w:rPr>
                <w:rFonts w:ascii="Calibri" w:hAnsi="Calibri" w:cs="B Nazanin"/>
                <w:sz w:val="18"/>
                <w:szCs w:val="18"/>
                <w:rtl/>
              </w:rPr>
            </w:pPr>
            <w:r w:rsidRPr="001A4421">
              <w:rPr>
                <w:rFonts w:ascii="Calibri" w:hAnsi="Calibri" w:cs="B Nazanin" w:hint="cs"/>
                <w:sz w:val="18"/>
                <w:szCs w:val="18"/>
                <w:rtl/>
              </w:rPr>
              <w:t>دستورالعمل ابلاغ حد انتظار مراقبت ادغام یافته و آموزش شیوه زندگی سالم سالمندی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                   مستندات هفته سالمند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</w:t>
            </w:r>
          </w:p>
          <w:p w14:paraId="1FCD1000" w14:textId="77777777" w:rsidR="002B5341" w:rsidRPr="001A4421" w:rsidRDefault="002B5341" w:rsidP="001A4421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وجود شاخص مراقبت سالمندان به صورت فصلی/ سالیانه</w:t>
            </w:r>
            <w:r w:rsidRPr="001A4421">
              <w:rPr>
                <w:rFonts w:cs="B Nazanin"/>
                <w:b w:val="0"/>
                <w:sz w:val="18"/>
                <w:szCs w:val="18"/>
              </w:rPr>
              <w:sym w:font="Wingdings 2" w:char="F099"/>
            </w:r>
          </w:p>
          <w:p w14:paraId="18EB9C5B" w14:textId="77777777" w:rsidR="002B5341" w:rsidRPr="001A4421" w:rsidRDefault="002B5341" w:rsidP="001A4421">
            <w:pPr>
              <w:spacing w:after="0" w:line="276" w:lineRule="auto"/>
              <w:rPr>
                <w:rFonts w:cs="B Nazanin"/>
                <w:b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وجود شاخص آموزش شیوه زندگی سالم فصلی/ سالیانه  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  <w:p w14:paraId="21DA060F" w14:textId="77777777" w:rsidR="002B5341" w:rsidRPr="001A4421" w:rsidRDefault="002B5341" w:rsidP="001A4421">
            <w:pPr>
              <w:spacing w:after="0" w:line="276" w:lineRule="auto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>موجود بودن سایر نامه ها و دستورالعمل ها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  <w:p w14:paraId="44272D5D" w14:textId="627D1DD8" w:rsidR="002B5341" w:rsidRPr="001A4421" w:rsidRDefault="002B5341" w:rsidP="001A4421">
            <w:pPr>
              <w:spacing w:after="0" w:line="276" w:lineRule="auto"/>
              <w:rPr>
                <w:rFonts w:ascii="Arial" w:eastAsia="Times New Roman" w:hAnsi="Arial" w:cs="B Nazanin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وجود مستندات الکترونیکی در فولدر سالمندان 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هر مورد </w:t>
            </w:r>
            <w:r w:rsidR="00721110"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2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5/0 امتیاز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204E" w14:textId="77777777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570F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9CE" w14:textId="77777777" w:rsidR="002B5341" w:rsidRPr="00570F45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09E4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3298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9EA0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0756774B" w14:textId="77777777" w:rsidTr="00344CE4">
        <w:trPr>
          <w:trHeight w:val="9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2291C57D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22A7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3D21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11D" w14:textId="19091354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پوسترهای ورزش سالمندان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    فیلیپ چارت ورزش سالمندان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14:paraId="747F6B8E" w14:textId="0C37429A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کارت تغذیه</w:t>
            </w:r>
            <w:r w:rsidRPr="001A4421">
              <w:rPr>
                <w:rFonts w:cs="B Nazanin" w:hint="cs"/>
                <w:sz w:val="18"/>
                <w:szCs w:val="18"/>
              </w:rPr>
              <w:t xml:space="preserve">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                 کتابچه تغذیه سالم دوران سالمندی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14:paraId="5E029A10" w14:textId="4AF305CA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چهار جلد کتاب شیوه زندگی سالم سالمندی/ کتاب کامل شیوه زندگی</w:t>
            </w:r>
            <w:r w:rsidRPr="001A4421">
              <w:rPr>
                <w:rFonts w:cs="B Nazanin"/>
                <w:sz w:val="18"/>
                <w:szCs w:val="18"/>
              </w:rPr>
              <w:t xml:space="preserve">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          </w:t>
            </w:r>
          </w:p>
          <w:p w14:paraId="77A0E73C" w14:textId="4BEFD609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/>
                <w:sz w:val="18"/>
                <w:szCs w:val="18"/>
              </w:rPr>
              <w:t xml:space="preserve"> CD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فیلم و موشن های سالمندی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چهارجلد کتاب ایراپن یا فایل آنها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</w:p>
          <w:p w14:paraId="72D3D2D1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فایل چهار کتاب جدید شیوه زندگی سالم در سالمندی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5AC4FDD8" w14:textId="31A4491D" w:rsidR="002B5341" w:rsidRPr="001A4421" w:rsidRDefault="002B5341" w:rsidP="001A4421">
            <w:pPr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پمفلت های نحوه محاسبه شاخص های آنتروپومتریک و ...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</w:p>
          <w:p w14:paraId="7C567544" w14:textId="5486CBC4" w:rsidR="002B5341" w:rsidRPr="001A4421" w:rsidRDefault="002B5341" w:rsidP="001A4421">
            <w:pPr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راهنمای اداره کلاس (طرح درس وزارتی)</w:t>
            </w:r>
            <w:r w:rsidRPr="001A4421">
              <w:rPr>
                <w:rFonts w:cs="B Nazanin"/>
                <w:sz w:val="18"/>
                <w:szCs w:val="18"/>
              </w:rPr>
              <w:t xml:space="preserve"> </w:t>
            </w:r>
            <w:r w:rsidRPr="001A4421">
              <w:rPr>
                <w:rFonts w:cs="B Nazanin"/>
                <w:sz w:val="18"/>
                <w:szCs w:val="18"/>
              </w:rPr>
              <w:sym w:font="Wingdings 2" w:char="F081"/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    هر مورد 25/0  امتیاز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B5CE" w14:textId="77777777" w:rsidR="002B5341" w:rsidRPr="001E2FD9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5C4E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E638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A991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F47E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5341" w:rsidRPr="00436444" w14:paraId="3CBEDC4D" w14:textId="77777777" w:rsidTr="00344CE4">
        <w:trPr>
          <w:trHeight w:val="9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bottom"/>
          </w:tcPr>
          <w:p w14:paraId="1B2B32D8" w14:textId="77777777" w:rsidR="002B5341" w:rsidRDefault="002B5341" w:rsidP="00033D24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3D97" w14:textId="77777777" w:rsidR="002B5341" w:rsidRPr="001A4421" w:rsidRDefault="002B5341" w:rsidP="00033D24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C1BE" w14:textId="77777777" w:rsidR="002B5341" w:rsidRPr="001A4421" w:rsidRDefault="002B5341" w:rsidP="001A4421">
            <w:pPr>
              <w:spacing w:after="0"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خصوص رفع ا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 w:hint="eastAsia"/>
                <w:b/>
                <w:bCs/>
                <w:sz w:val="20"/>
                <w:szCs w:val="20"/>
                <w:rtl/>
              </w:rPr>
              <w:t>رادات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مشاهده شده در 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>ازد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قبل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>، ارسال به موقع ف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 w:hint="eastAsia"/>
                <w:b/>
                <w:bCs/>
                <w:sz w:val="20"/>
                <w:szCs w:val="20"/>
                <w:rtl/>
              </w:rPr>
              <w:t>دبک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بازد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A4421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ستاد شهرستان/ استان </w:t>
            </w:r>
            <w:r w:rsidRPr="001A4421">
              <w:rPr>
                <w:rFonts w:cs="B Nazanin"/>
                <w:b/>
                <w:bCs/>
                <w:sz w:val="20"/>
                <w:szCs w:val="20"/>
                <w:rtl/>
              </w:rPr>
              <w:t>اقدام نموده است؟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17B" w14:textId="01703370" w:rsidR="002B5341" w:rsidRPr="001A4421" w:rsidRDefault="002B5341" w:rsidP="001A4421">
            <w:pPr>
              <w:pStyle w:val="ListParagraph"/>
              <w:tabs>
                <w:tab w:val="left" w:pos="-330"/>
              </w:tabs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مداخله جهت رفع نواقص بازدید قبلی </w:t>
            </w:r>
            <w:r w:rsidRPr="001A4421">
              <w:rPr>
                <w:rFonts w:ascii="Calibri" w:hAnsi="Calibri" w:cs="B Nazanin" w:hint="cs"/>
                <w:b w:val="0"/>
                <w:sz w:val="18"/>
                <w:szCs w:val="18"/>
                <w:rtl/>
              </w:rPr>
              <w:t xml:space="preserve">: </w:t>
            </w:r>
            <w:r w:rsidR="00721110" w:rsidRPr="001A4421">
              <w:rPr>
                <w:rFonts w:ascii="Calibri" w:hAnsi="Calibri" w:cs="B Nazanin" w:hint="cs"/>
                <w:b w:val="0"/>
                <w:sz w:val="18"/>
                <w:szCs w:val="18"/>
                <w:rtl/>
              </w:rPr>
              <w:t>2</w:t>
            </w:r>
            <w:r w:rsidRPr="001A4421">
              <w:rPr>
                <w:rFonts w:ascii="Calibri" w:hAnsi="Calibri" w:cs="B Nazanin" w:hint="cs"/>
                <w:b w:val="0"/>
                <w:sz w:val="18"/>
                <w:szCs w:val="18"/>
                <w:rtl/>
              </w:rPr>
              <w:t xml:space="preserve"> امتیاز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/>
                <w:b w:val="0"/>
                <w:sz w:val="18"/>
                <w:szCs w:val="18"/>
              </w:rPr>
              <w:sym w:font="Wingdings 2" w:char="F099"/>
            </w:r>
          </w:p>
          <w:p w14:paraId="4E7A5BC9" w14:textId="77777777" w:rsidR="002B5341" w:rsidRPr="001A4421" w:rsidRDefault="002B534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>ارسال پاسخ فیدبک بازدید</w:t>
            </w:r>
            <w:r w:rsidRPr="001A4421">
              <w:rPr>
                <w:rFonts w:ascii="Calibri" w:hAnsi="Calibri" w:cs="B Nazanin" w:hint="cs"/>
                <w:b/>
                <w:sz w:val="18"/>
                <w:szCs w:val="18"/>
                <w:rtl/>
              </w:rPr>
              <w:t>: 1 امتیاز</w:t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1F63" w14:textId="588E7854" w:rsidR="002B5341" w:rsidRPr="001A4421" w:rsidRDefault="00721110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BFC" w14:textId="77777777" w:rsidR="002B5341" w:rsidRPr="001A4421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647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A292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672C" w14:textId="77777777" w:rsidR="002B5341" w:rsidRPr="00436444" w:rsidRDefault="002B5341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033D24" w:rsidRPr="00436444" w14:paraId="49B2062B" w14:textId="77777777" w:rsidTr="00344CE4">
        <w:trPr>
          <w:trHeight w:val="582"/>
        </w:trPr>
        <w:tc>
          <w:tcPr>
            <w:tcW w:w="8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1163D3C" w14:textId="77777777" w:rsidR="00033D24" w:rsidRPr="001A4421" w:rsidRDefault="00033D24" w:rsidP="00033D24">
            <w:pPr>
              <w:spacing w:after="0" w:line="276" w:lineRule="auto"/>
              <w:jc w:val="center"/>
              <w:rPr>
                <w:rFonts w:cs="B Nazanin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جمع امتیازات حیطه هماهنگی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پشتیبانی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D37D04F" w14:textId="7D55E98E" w:rsidR="00033D24" w:rsidRPr="001A4421" w:rsidRDefault="00A421F6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3F324D" w14:textId="77777777" w:rsidR="00033D24" w:rsidRPr="001A4421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079A3D8" w14:textId="77777777" w:rsidR="00033D24" w:rsidRPr="00436444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58F5049" w14:textId="77777777" w:rsidR="00033D24" w:rsidRPr="00436444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607F0EA" w14:textId="77777777" w:rsidR="00033D24" w:rsidRPr="00436444" w:rsidRDefault="00033D24" w:rsidP="00033D24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3A3BA086" w14:textId="1C89FBDD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74901630" w14:textId="56B02586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E9C69B6" w14:textId="11903167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3C3FE6E" w14:textId="71049CC5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58FF3776" w14:textId="51FF9A7C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55D6611C" w14:textId="1C5855C0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03DE73C8" w14:textId="080C68A5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5F174321" w14:textId="2B0509D7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7B573E5D" w14:textId="5D007E01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76EECEE4" w14:textId="4283FB90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5C568B2B" w14:textId="7F25D1E0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8F175BC" w14:textId="5243FE1C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15786532" w14:textId="46CEEDA7" w:rsidR="001A4421" w:rsidRDefault="001A4421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0B800C3E" w14:textId="4A626191" w:rsidR="001A4421" w:rsidRDefault="001A4421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B45D69C" w14:textId="77777777" w:rsidR="001A4421" w:rsidRDefault="001A4421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05DE43DA" w14:textId="3ADDC675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9133C2F" w14:textId="21F8D46E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1FA5561" w14:textId="5BAA46C6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2E6A0048" w14:textId="3399A8A4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28E7774B" w14:textId="52D8384F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4BF51427" w14:textId="1412F3C3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361E4047" w14:textId="77777777" w:rsidR="00ED2514" w:rsidRDefault="00ED251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7A82EE0" w14:textId="3A1B33CC" w:rsidR="00033D24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D6AC61F" w14:textId="77777777" w:rsidR="00033D24" w:rsidRPr="00F26A90" w:rsidRDefault="00033D24" w:rsidP="00C3048D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horzAnchor="margin" w:tblpY="185"/>
        <w:bidiVisual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25"/>
        <w:gridCol w:w="2835"/>
        <w:gridCol w:w="5099"/>
        <w:gridCol w:w="567"/>
        <w:gridCol w:w="422"/>
        <w:gridCol w:w="426"/>
        <w:gridCol w:w="567"/>
        <w:gridCol w:w="566"/>
      </w:tblGrid>
      <w:tr w:rsidR="00FC081D" w:rsidRPr="001A4421" w14:paraId="37C5BFAB" w14:textId="77777777" w:rsidTr="00CA31EF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FC081D" w:rsidRPr="001A4421" w:rsidRDefault="00FC081D" w:rsidP="00CA31EF">
            <w:pPr>
              <w:spacing w:after="0" w:line="256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حیطه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FC081D" w:rsidRPr="001A4421" w:rsidRDefault="00FC081D" w:rsidP="00CA31EF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FC081D" w:rsidRPr="001A4421" w:rsidRDefault="00FC081D" w:rsidP="00CA31EF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سوال</w:t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FC081D" w:rsidRPr="001A4421" w:rsidRDefault="00FC081D" w:rsidP="00CA31EF">
            <w:pPr>
              <w:pStyle w:val="ListParagraph"/>
              <w:tabs>
                <w:tab w:val="left" w:pos="175"/>
              </w:tabs>
              <w:bidi/>
              <w:spacing w:line="276" w:lineRule="auto"/>
              <w:ind w:left="0"/>
              <w:jc w:val="center"/>
              <w:rPr>
                <w:rFonts w:cs="B Nazanin"/>
                <w:b w:val="0"/>
                <w:color w:val="FF000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bCs/>
                <w:color w:val="000000" w:themeColor="text1"/>
                <w:sz w:val="16"/>
                <w:szCs w:val="16"/>
                <w:rtl/>
              </w:rPr>
              <w:t>توضيح موارد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8C476F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</w:t>
            </w:r>
          </w:p>
          <w:p w14:paraId="639D2E23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مطلوب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FFEA21" w14:textId="77777777" w:rsidR="00FC081D" w:rsidRPr="001A4421" w:rsidRDefault="00FC081D" w:rsidP="00CA31E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امتیاز کسب شده مراقب سلامت یا بهورز</w:t>
            </w:r>
          </w:p>
        </w:tc>
      </w:tr>
      <w:tr w:rsidR="00FC081D" w:rsidRPr="001A4421" w14:paraId="4B33DCA7" w14:textId="77777777" w:rsidTr="00CA31EF">
        <w:trPr>
          <w:trHeight w:val="49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56C821" w14:textId="77777777" w:rsidR="00FC081D" w:rsidRPr="001A4421" w:rsidRDefault="00FC081D" w:rsidP="00CA31EF">
            <w:pPr>
              <w:spacing w:after="0" w:line="256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487EFD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3CAA6C" w14:textId="77777777" w:rsidR="00FC081D" w:rsidRPr="001A4421" w:rsidRDefault="00FC081D" w:rsidP="00CA31EF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62A41C" w14:textId="77777777" w:rsidR="00FC081D" w:rsidRPr="001A4421" w:rsidRDefault="00FC081D" w:rsidP="00CA31EF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bidi/>
              <w:spacing w:line="276" w:lineRule="auto"/>
              <w:ind w:left="0" w:firstLine="0"/>
              <w:rPr>
                <w:rFonts w:cs="B Nazanin"/>
                <w:b w:val="0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EACD4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ar-S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78EEA6" w14:textId="77777777" w:rsidR="00FC081D" w:rsidRPr="001A4421" w:rsidRDefault="00FC081D" w:rsidP="00CA31E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اول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682188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DB4655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سوم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260253" w14:textId="77777777" w:rsidR="00FC081D" w:rsidRPr="001A4421" w:rsidRDefault="00FC081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نفر </w:t>
            </w:r>
            <w:r w:rsidRPr="001A4421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چهارم</w:t>
            </w:r>
          </w:p>
        </w:tc>
      </w:tr>
      <w:tr w:rsidR="00CA31EF" w:rsidRPr="001A4421" w14:paraId="62EECAEA" w14:textId="77777777" w:rsidTr="00CA31EF">
        <w:trPr>
          <w:trHeight w:val="166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6627CF5" w14:textId="6AEAF426" w:rsidR="00CA31EF" w:rsidRPr="001A4421" w:rsidRDefault="00CA31EF" w:rsidP="00CA31EF">
            <w:pPr>
              <w:spacing w:after="0" w:line="256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  <w:r w:rsidRPr="001A4421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0AEFA" w14:textId="3D8DF4C1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67D3" w14:textId="77777777" w:rsidR="00CA31EF" w:rsidRPr="001A4421" w:rsidRDefault="00CA31EF" w:rsidP="00CA31EF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1A442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سقوط و عدم تعادل در سالمندان 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ثبت در سامانه سیب را دارد؟ </w:t>
            </w:r>
          </w:p>
          <w:p w14:paraId="24334403" w14:textId="21F7C3A6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sz w:val="20"/>
                <w:szCs w:val="20"/>
                <w:rtl/>
              </w:rPr>
              <w:t>در صورت عدم حضور سالمند، بررسی عملکرد بهورز/ مراقب سلامت از طریق ایفای نقش بررسی شود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267" w14:textId="7BCC5872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مواردی که شامل تعریف سقوط نمی باشد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6747C17F" w14:textId="3A59088C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فاصله استاندارد جهت انجام تست تعادل در وضعیت حرکت: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6D71B4C" w14:textId="1C086A3D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نحوه استاندارد انجام تست تعادل در وضعیت حرکت : 75/0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53F1D9B" w14:textId="3B883F09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تفسیر تست تعادل در وضعیت حرکت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645ADA56" w14:textId="7A196F3A" w:rsidR="00CA31EF" w:rsidRPr="001A4421" w:rsidRDefault="00CA31EF" w:rsidP="00CA31EF">
            <w:pPr>
              <w:spacing w:after="0" w:line="276" w:lineRule="auto"/>
              <w:rPr>
                <w:rFonts w:ascii="Calibri" w:hAnsi="Calibri"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ارزیابی صحیح فعالیت های روزانه زندگی (تست </w:t>
            </w:r>
            <w:r w:rsidRPr="001A4421">
              <w:rPr>
                <w:rFonts w:cs="B Nazanin"/>
                <w:b/>
                <w:sz w:val="18"/>
                <w:szCs w:val="18"/>
              </w:rPr>
              <w:t>ADL</w:t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>) و تفسیر تست: 75/0 امتیاز</w:t>
            </w:r>
            <w:r w:rsidRPr="001A4421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856" w14:textId="47C8B6B5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25/2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EB8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2A84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CE357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7532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1E620598" w14:textId="77777777" w:rsidTr="00CA31EF">
        <w:trPr>
          <w:trHeight w:val="30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9A914BD" w14:textId="77777777" w:rsidR="00CA31EF" w:rsidRPr="001A4421" w:rsidRDefault="00CA31EF" w:rsidP="00CA31EF">
            <w:pPr>
              <w:spacing w:after="0" w:line="256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62DC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7B6" w14:textId="77777777" w:rsidR="00CA31EF" w:rsidRPr="001A4421" w:rsidRDefault="00CA31EF" w:rsidP="00CA31EF">
            <w:pPr>
              <w:spacing w:after="0" w:line="25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A05" w14:textId="77777777" w:rsidR="00CA31EF" w:rsidRPr="001A4421" w:rsidRDefault="00CA31EF" w:rsidP="00CA31EF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ارائه آموزش اقدامات پیشگیری از سقوط به سالمند/ همراه وی:  </w:t>
            </w:r>
          </w:p>
          <w:p w14:paraId="60611945" w14:textId="0095D08F" w:rsidR="00CA31EF" w:rsidRPr="001A4421" w:rsidRDefault="00CA31EF" w:rsidP="00CA31EF">
            <w:pPr>
              <w:spacing w:after="0"/>
              <w:rPr>
                <w:rFonts w:cs="B Nazanin"/>
                <w:b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پله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آشپزخانه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حمام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اتاق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توصیه های عمومی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Pr="001A4421">
              <w:rPr>
                <w:rFonts w:cs="B Nazanin" w:hint="cs"/>
                <w:color w:val="FF0000"/>
                <w:sz w:val="18"/>
                <w:szCs w:val="18"/>
                <w:rtl/>
              </w:rPr>
              <w:t>هر مورد 25/0 امتیاز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933" w14:textId="4025E1FF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25/1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8A0A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78A87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68A3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CF7FA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4D268CE0" w14:textId="77777777" w:rsidTr="00CA31EF">
        <w:trPr>
          <w:trHeight w:val="18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507C05E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B923E" w14:textId="5A5FA55F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477E" w14:textId="77777777" w:rsidR="00CA31EF" w:rsidRPr="001A4421" w:rsidRDefault="00CA31EF" w:rsidP="00CA31EF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1A442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وضعیت تغذیه 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سالمندان و ثبت در سامانه سیب را دارد؟</w:t>
            </w:r>
          </w:p>
          <w:p w14:paraId="5AD621EC" w14:textId="10C473BC" w:rsidR="00CA31EF" w:rsidRPr="001A4421" w:rsidRDefault="00CA31EF" w:rsidP="00CA31EF">
            <w:pPr>
              <w:tabs>
                <w:tab w:val="left" w:pos="-108"/>
              </w:tabs>
              <w:spacing w:after="0" w:line="276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A4421">
              <w:rPr>
                <w:rFonts w:cs="B Nazanin" w:hint="cs"/>
                <w:sz w:val="20"/>
                <w:szCs w:val="20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74C" w14:textId="4FE7DAF9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اگاهی مطلوب از سهم گروه های غذایی و ارزیابی صحیح وضعیت تغذیه سالمند بر اساس پرسشنامه </w:t>
            </w:r>
            <w:r w:rsidRPr="001A4421">
              <w:rPr>
                <w:rFonts w:cs="B Nazanin"/>
                <w:b w:val="0"/>
                <w:sz w:val="18"/>
                <w:szCs w:val="18"/>
              </w:rPr>
              <w:t>MNA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یا پرسشنامه شماره دو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75/0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A56EAB3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>آگاهی از طبقه بندی نمایه توده بدنی در سالمندان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3769192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>ارزیابی صحیح دور عضله ساق پا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     </w:t>
            </w:r>
          </w:p>
          <w:p w14:paraId="21F2D36C" w14:textId="3B91FCE4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>ارزیابی صحیح وزن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                 وسط دور بازو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6BB5EE3" w14:textId="319ED0BC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>ارزیابی صحیح قد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                            قد زانو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     </w:t>
            </w:r>
          </w:p>
          <w:p w14:paraId="4D3403EE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توانایی محاسبه </w:t>
            </w:r>
            <w:r w:rsidRPr="001A4421">
              <w:rPr>
                <w:rFonts w:cs="B Nazanin"/>
                <w:b w:val="0"/>
                <w:sz w:val="18"/>
                <w:szCs w:val="18"/>
              </w:rPr>
              <w:t>BMI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</w:rPr>
              <w:t xml:space="preserve"> سالمندان ناتوان (فرمول چاملا)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63E04CEC" w14:textId="153F423A" w:rsidR="00CA31EF" w:rsidRPr="001A4421" w:rsidRDefault="00CA31EF" w:rsidP="00CA31EF">
            <w:pPr>
              <w:tabs>
                <w:tab w:val="left" w:pos="-108"/>
              </w:tabs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ارائه مکمل/ آموزش تغذیه صحیح/ اهمیت مصرف مکمل به سالمند/ همراه وی : </w:t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>75/0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 امتیاز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30B" w14:textId="07CE6C68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C9C1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EC5E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7CAA1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585AF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25186E96" w14:textId="77777777" w:rsidTr="00CA31EF">
        <w:trPr>
          <w:trHeight w:val="18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0E20140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CE8A" w14:textId="2849A069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1FB0" w14:textId="77777777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1A442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افسردگی سالمندان 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ثبت در سامانه سیب را دارد؟ </w:t>
            </w:r>
          </w:p>
          <w:p w14:paraId="723E5940" w14:textId="76897A3A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sz w:val="20"/>
                <w:szCs w:val="20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45D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تاکید بر حفظ رازداری و محفوظ ماندن اطلاعات پرونده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F055FD6" w14:textId="75DBA4BE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تاکید بر انجام این ارزیابی برای کلیه سالمندان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C3A7C98" w14:textId="146D4EA8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تاکید بر اهمیت پاسخ صادقانه جهت تشخیص و درمان/ مشاوره مناسب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7ACAA39D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تاکید بر گزارش وضعیت سلامت روان در یک هفته گذشته :25/0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AF3BA6A" w14:textId="123910FF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دقیقا از سوالات و اصطلاحات پرسشنامه سامانه سیب سوال می کند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343626F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صرف زمان کافی برای ارزیابی سالمند: 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CF2D346" w14:textId="4AB42C6F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ارائه آموزش های پیشگیری از افسردگی  به سالمند/ همراه وی : 75/0 امتیاز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B57" w14:textId="6FA68895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C90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9FA0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99F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1332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78EB5383" w14:textId="77777777" w:rsidTr="00CA31EF">
        <w:trPr>
          <w:trHeight w:val="18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6253541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C4E5" w14:textId="0B5A277F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46E90" w14:textId="77777777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1A442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خطرسنجی بیماری های قلبی عروقی 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و ثبت در سامانه سیب را دارد؟</w:t>
            </w:r>
            <w:r w:rsidRPr="001A442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50266D91" w14:textId="25E249C7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sz w:val="20"/>
                <w:szCs w:val="20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2B5C" w14:textId="1C667E02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دسته بندی سطوح خطر و زمان پیگیری بعدی هر سطح :  75/0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3CD60FC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نحوه ارزیابی علایم گرفتگی شریانهای اندام تحتانی: 25/0امتیاز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90E6110" w14:textId="0D1D4328" w:rsidR="00CA31EF" w:rsidRPr="001A4421" w:rsidRDefault="00CA31EF" w:rsidP="00CA31EF">
            <w:pPr>
              <w:shd w:val="clear" w:color="auto" w:fill="FAFAFA"/>
              <w:bidi w:val="0"/>
              <w:spacing w:after="0"/>
              <w:jc w:val="right"/>
              <w:rPr>
                <w:rFonts w:cs="B Nazanin"/>
                <w:b/>
                <w:sz w:val="18"/>
                <w:szCs w:val="18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 xml:space="preserve">آگاهی از </w:t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>تفاوت آنژیو پلاستی و آنژیوگرافی در هنگام اخذ شرح حال</w:t>
            </w:r>
            <w:r w:rsidRPr="001A4421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 xml:space="preserve"> </w:t>
            </w:r>
            <w:r w:rsidRPr="001A4421">
              <w:rPr>
                <w:rFonts w:cs="B Nazanin"/>
                <w:b/>
                <w:sz w:val="18"/>
                <w:szCs w:val="18"/>
                <w:rtl/>
              </w:rPr>
              <w:t>سابقه انجام مداخله درمانی تهاجمی</w:t>
            </w:r>
            <w:r w:rsidRPr="001A4421">
              <w:rPr>
                <w:rFonts w:cs="B Nazanin" w:hint="cs"/>
                <w:b/>
                <w:sz w:val="18"/>
                <w:szCs w:val="18"/>
                <w:rtl/>
              </w:rPr>
              <w:t xml:space="preserve"> : 25/0 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امتیاز</w:t>
            </w:r>
          </w:p>
          <w:p w14:paraId="47AE8186" w14:textId="4A066758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اندازه گیری صحیح فشارخون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CABBBF0" w14:textId="03063D3D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اندازه گیری صحیح فشارخون وضعیتی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35599E4" w14:textId="1CEDA265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تعریف دیابت و پره دیابت بر اساس مقادیر آزمایشگاهی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75FD800A" w14:textId="2EF4397E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1925F306" w14:textId="6E179547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شرح حال گیری دقیق : 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6D462E7D" w14:textId="63EAF648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ارائه آموزش سطح خطر و اقدامات پیشگیرانه به سالمند/ همراه وی : 75/0 امتیاز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0F2" w14:textId="5AAE28DC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E2C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31B0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ED27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BE32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732FEE59" w14:textId="77777777" w:rsidTr="00CA31EF">
        <w:trPr>
          <w:trHeight w:val="18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3D06C3E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4A56" w14:textId="3C854C45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EEA2" w14:textId="77777777" w:rsidR="00CA31EF" w:rsidRPr="001A4421" w:rsidRDefault="00CA31EF" w:rsidP="00CA31EF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 مهارت لازم جهت ارزیابی</w:t>
            </w:r>
            <w:r w:rsidRPr="001A442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غربالگری سرطان روده بزرگ</w:t>
            </w: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ثبت در سامانه سیب را دارد؟ </w:t>
            </w:r>
          </w:p>
          <w:p w14:paraId="4A91877A" w14:textId="2D887559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sz w:val="20"/>
                <w:szCs w:val="20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F85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 w:firstLine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ارزیابی صحیح سالمند و اخذ شرح حال دقیق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FFC7981" w14:textId="7C750272" w:rsidR="00CA31EF" w:rsidRPr="001A4421" w:rsidRDefault="00CA31EF" w:rsidP="00CA31EF">
            <w:pPr>
              <w:pStyle w:val="ListParagraph"/>
              <w:bidi/>
              <w:spacing w:line="276" w:lineRule="auto"/>
              <w:ind w:left="0" w:firstLine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آموزش دقیق زمان و نحوه انجام صحیح تست به سالمند و همراه وی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3CE0AD4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 w:firstLine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رعایت زمان استاندارد خواندن تست فیت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2822D01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 w:firstLine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اطلاع از تفسیر نتایج تست فیت : 25/0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7052580" w14:textId="77777777" w:rsidR="00CA31EF" w:rsidRPr="001A4421" w:rsidRDefault="00CA31EF" w:rsidP="00CA31EF">
            <w:pPr>
              <w:pStyle w:val="ListParagraph"/>
              <w:bidi/>
              <w:spacing w:line="276" w:lineRule="auto"/>
              <w:ind w:left="0" w:firstLine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آموزش علایم خطر هشدار دهنده به سالمند : 1 امتیاز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C07430A" w14:textId="077133F1" w:rsidR="00CA31EF" w:rsidRPr="001A4421" w:rsidRDefault="00CA31EF" w:rsidP="00CA31EF">
            <w:pPr>
              <w:pStyle w:val="ListParagraph"/>
              <w:bidi/>
              <w:spacing w:line="276" w:lineRule="auto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sz w:val="18"/>
                <w:szCs w:val="18"/>
                <w:rtl/>
              </w:rPr>
              <w:t>ارائه آموزش های پیشگیری از سرطان کولورکتال به سالمند/ همراه وی : 1 امتیاز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9CD" w14:textId="73E5A925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F24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A09C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153EB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D30A5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342DC854" w14:textId="77777777" w:rsidTr="00CA31EF">
        <w:trPr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3C241F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5CA1" w14:textId="033EEBF4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5C24" w14:textId="6ADAD6F2" w:rsidR="00CA31EF" w:rsidRPr="001A4421" w:rsidRDefault="00CA31EF" w:rsidP="00CA31E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و انجام مراقبت </w:t>
            </w:r>
            <w:r w:rsidRPr="001A4421">
              <w:rPr>
                <w:rFonts w:ascii="Arial" w:eastAsia="Times New Roman" w:hAnsi="Arial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شناسایی و طبقه بندی خطرپذیری در سالمندان </w:t>
            </w:r>
            <w:r w:rsidRPr="001A442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را دارد؟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A30" w14:textId="2940A498" w:rsidR="00CA31EF" w:rsidRDefault="00CA31EF" w:rsidP="00CA31EF">
            <w:pPr>
              <w:pStyle w:val="ListParagraph"/>
              <w:tabs>
                <w:tab w:val="left" w:pos="0"/>
                <w:tab w:val="left" w:pos="317"/>
              </w:tabs>
              <w:bidi/>
              <w:spacing w:line="276" w:lineRule="auto"/>
              <w:ind w:left="33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آگاهی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از عوامل خطر موثر در طبقه بندی:  </w:t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ابتلا به بیماری صعب العلاج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ناتوانی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752387C6" w14:textId="39926F33" w:rsidR="00CA31EF" w:rsidRPr="00CA31EF" w:rsidRDefault="00CA31EF" w:rsidP="00CA31EF">
            <w:pPr>
              <w:pStyle w:val="ListParagraph"/>
              <w:tabs>
                <w:tab w:val="left" w:pos="0"/>
                <w:tab w:val="left" w:pos="317"/>
              </w:tabs>
              <w:bidi/>
              <w:spacing w:line="276" w:lineRule="auto"/>
              <w:ind w:left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هم ابتلایی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تنهایی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سن بالای 75 سال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حاشیه نشینی</w:t>
            </w:r>
            <w:r w:rsidRPr="001A4421"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</w:t>
            </w:r>
            <w:r w:rsidRPr="00CA31EF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هر مورد 25/0 امتیاز</w:t>
            </w:r>
            <w:r w:rsidRPr="00CA31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7B2" w14:textId="0F6DF06C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FBD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1B09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1F42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9EB8A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A31EF" w:rsidRPr="001A4421" w14:paraId="00EE93BD" w14:textId="77777777" w:rsidTr="00CA31EF">
        <w:trPr>
          <w:trHeight w:val="34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10CCE23" w14:textId="77777777" w:rsidR="00CA31EF" w:rsidRPr="001A4421" w:rsidRDefault="00CA31EF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C797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D283" w14:textId="77777777" w:rsidR="00CA31EF" w:rsidRPr="001A4421" w:rsidRDefault="00CA31EF" w:rsidP="00CA31EF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DB8" w14:textId="77777777" w:rsidR="00CA31EF" w:rsidRDefault="00CA31EF" w:rsidP="00CA31EF">
            <w:pPr>
              <w:pStyle w:val="ListParagraph"/>
              <w:tabs>
                <w:tab w:val="left" w:pos="0"/>
                <w:tab w:val="left" w:pos="317"/>
              </w:tabs>
              <w:bidi/>
              <w:spacing w:line="276" w:lineRule="auto"/>
              <w:ind w:left="33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آگاهی از دسته بندی سالمندان از نظر خطرپذیری : </w:t>
            </w:r>
          </w:p>
          <w:p w14:paraId="5C45A4AF" w14:textId="082827EF" w:rsidR="00CA31EF" w:rsidRPr="001A4421" w:rsidRDefault="00CA31EF" w:rsidP="00CA31EF">
            <w:pPr>
              <w:pStyle w:val="ListParagraph"/>
              <w:tabs>
                <w:tab w:val="left" w:pos="0"/>
                <w:tab w:val="left" w:pos="317"/>
              </w:tabs>
              <w:bidi/>
              <w:spacing w:line="276" w:lineRule="auto"/>
              <w:ind w:left="33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بسیار پرخطر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پرخطر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خطر متوسط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کم خطر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حداقل خطر</w:t>
            </w:r>
            <w:r w:rsidRPr="001A4421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1A4421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CA31EF">
              <w:rPr>
                <w:rFonts w:cs="B Nazanin" w:hint="cs"/>
                <w:color w:val="FF0000"/>
                <w:sz w:val="16"/>
                <w:szCs w:val="16"/>
                <w:rtl/>
              </w:rPr>
              <w:t>هر مورد 25/0 امتیاز</w:t>
            </w:r>
            <w:r w:rsidRPr="00CA31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725" w14:textId="699A0C74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25/1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407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D1E23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1B40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45C1E" w14:textId="77777777" w:rsidR="00CA31EF" w:rsidRPr="001A4421" w:rsidRDefault="00CA31EF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3C6C89" w:rsidRPr="001A4421" w14:paraId="0411ED11" w14:textId="77777777" w:rsidTr="00CA31EF">
        <w:trPr>
          <w:trHeight w:val="967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894C09A" w14:textId="77777777" w:rsidR="003C6C89" w:rsidRPr="001A4421" w:rsidRDefault="003C6C89" w:rsidP="00CA31EF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9030" w14:textId="1E8A8361" w:rsidR="003C6C89" w:rsidRPr="001A4421" w:rsidRDefault="00EF1CFD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5CC7" w14:textId="360E69E5" w:rsidR="003C6C89" w:rsidRPr="001A4421" w:rsidRDefault="003C6C89" w:rsidP="00CA31EF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نیازهای سالمندان بسیار پرخطر را می داند و مداخله و پیگیری برای حل مشکلات سالمندان بسیار پرخطر صورت گرفته است؟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1E0" w14:textId="3D4067CC" w:rsidR="003C6C89" w:rsidRPr="00CA31EF" w:rsidRDefault="003C6C89" w:rsidP="00CA31EF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توانایی گزارش گیری نیازهای سالمندان از سامانه نیاز سنجی سالمندان: </w:t>
            </w:r>
            <w:r w:rsidR="005D5E65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25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/0 امتیاز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     </w:t>
            </w:r>
            <w:r w:rsidR="005D5E65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انجام مداخله و پیگیری موثر</w:t>
            </w:r>
            <w:r w:rsidR="00721110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به همراه مستندات</w:t>
            </w:r>
            <w:r w:rsidR="005D5E65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: </w:t>
            </w:r>
            <w:r w:rsidR="004F3C5C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2</w:t>
            </w:r>
            <w:r w:rsidR="005D5E65"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ا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متیاز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870" w14:textId="145073A1" w:rsidR="003C6C89" w:rsidRPr="001A4421" w:rsidRDefault="005D5E65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25/</w:t>
            </w:r>
            <w:r w:rsidR="004F3C5C" w:rsidRPr="001A442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01E" w14:textId="77777777" w:rsidR="003C6C89" w:rsidRPr="001A4421" w:rsidRDefault="003C6C89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17EA" w14:textId="77777777" w:rsidR="003C6C89" w:rsidRPr="001A4421" w:rsidRDefault="003C6C89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B3DC1" w14:textId="77777777" w:rsidR="003C6C89" w:rsidRPr="001A4421" w:rsidRDefault="003C6C89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F579" w14:textId="77777777" w:rsidR="003C6C89" w:rsidRPr="001A4421" w:rsidRDefault="003C6C89" w:rsidP="00CA31EF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7D7FBEA2" w14:textId="3A2BFBBA" w:rsidR="003E4739" w:rsidRDefault="003E4739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Y="413"/>
        <w:bidiVisual/>
        <w:tblW w:w="1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1"/>
        <w:gridCol w:w="3402"/>
        <w:gridCol w:w="4244"/>
        <w:gridCol w:w="567"/>
        <w:gridCol w:w="425"/>
        <w:gridCol w:w="426"/>
        <w:gridCol w:w="575"/>
        <w:gridCol w:w="556"/>
      </w:tblGrid>
      <w:tr w:rsidR="001A4421" w:rsidRPr="00436444" w14:paraId="6571C4F7" w14:textId="77777777" w:rsidTr="00E94BC9">
        <w:trPr>
          <w:trHeight w:val="26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4CF6C738" w14:textId="77777777" w:rsidR="001A4421" w:rsidRPr="00436444" w:rsidRDefault="001A4421" w:rsidP="00E94BC9">
            <w:pPr>
              <w:bidi w:val="0"/>
              <w:spacing w:after="0" w:line="276" w:lineRule="auto"/>
              <w:ind w:right="113" w:hanging="1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حیطه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32457D1F" w14:textId="77777777" w:rsidR="001A4421" w:rsidRPr="00436444" w:rsidRDefault="001A4421" w:rsidP="00E94BC9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DDD692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سوال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7D5D62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توضيح موارد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7430DF" w14:textId="77777777" w:rsidR="001A4421" w:rsidRPr="000D14E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0D14E4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امتیاز</w:t>
            </w:r>
          </w:p>
          <w:p w14:paraId="1F83C4AA" w14:textId="77777777" w:rsidR="001A4421" w:rsidRPr="000D14E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0D14E4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مطلوب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1C6595" w14:textId="77777777" w:rsidR="001A4421" w:rsidRPr="007A5C7B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7A5C7B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امتیاز کسب شده مراقب سلامت یا بهورز</w:t>
            </w:r>
          </w:p>
        </w:tc>
      </w:tr>
      <w:tr w:rsidR="001A4421" w:rsidRPr="00436444" w14:paraId="17A3816D" w14:textId="77777777" w:rsidTr="001A4421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9E2EA4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702D8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58FA016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FD322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78D01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4"/>
                <w:szCs w:val="14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AD2D8DE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اول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D69B6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دوم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15C28C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سوم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D54AC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چهارم</w:t>
            </w:r>
          </w:p>
        </w:tc>
      </w:tr>
      <w:tr w:rsidR="001A4421" w:rsidRPr="00436444" w14:paraId="1E6DCDEE" w14:textId="77777777" w:rsidTr="001A4421">
        <w:trPr>
          <w:trHeight w:val="79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6A8FC19" w14:textId="77777777" w:rsidR="001A4421" w:rsidRDefault="001A4421" w:rsidP="001A4421">
            <w:pPr>
              <w:spacing w:after="0" w:line="256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528D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  <w:t>21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D4A5" w14:textId="77777777" w:rsidR="001A4421" w:rsidRPr="00F26A90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6A90">
              <w:rPr>
                <w:rFonts w:cs="B Nazanin" w:hint="cs"/>
                <w:b/>
                <w:bCs/>
                <w:sz w:val="20"/>
                <w:szCs w:val="20"/>
                <w:rtl/>
              </w:rPr>
              <w:t>آیا پیگیری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دریافت مراقبت</w:t>
            </w:r>
            <w:r w:rsidRPr="00F26A9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روتین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سالمندان،</w:t>
            </w:r>
            <w:r w:rsidRPr="00F26A9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موقع انجام شده است؟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Pr="00F26A90">
              <w:rPr>
                <w:rFonts w:cs="B Nazanin" w:hint="cs"/>
                <w:sz w:val="20"/>
                <w:szCs w:val="20"/>
                <w:rtl/>
              </w:rPr>
              <w:t>بررسی پیگیری های انجام شده در  3 پرونده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D95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عدم </w:t>
            </w: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>پ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روتین در هر سه پرونده : 0  امتیاز 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25611FB2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روتین در یک پرونده : 1 امتیاز 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1A09BF17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روتین در دو پرونده : 2 امتیاز 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02F49D84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BD5943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روتین در هر سه پرونده : 3 امتیاز 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15A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6F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EBA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1BC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CC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67B41DDA" w14:textId="77777777" w:rsidTr="001A4421">
        <w:trPr>
          <w:trHeight w:val="198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581D6EF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86DD" w14:textId="77777777" w:rsidR="001A4421" w:rsidRPr="00436444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7F77" w14:textId="77777777" w:rsidR="001A4421" w:rsidRPr="001A4421" w:rsidRDefault="001A4421" w:rsidP="001A4421">
            <w:pPr>
              <w:spacing w:after="0"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A4421">
              <w:rPr>
                <w:rFonts w:cs="B Nazanin" w:hint="cs"/>
                <w:b/>
                <w:bCs/>
                <w:sz w:val="20"/>
                <w:szCs w:val="20"/>
                <w:rtl/>
              </w:rPr>
              <w:t>آیا پیگیری مراقبت ویژه و اقدامات لازم، به موقع انجام شده است؟</w:t>
            </w:r>
            <w:r w:rsidRPr="001A4421">
              <w:rPr>
                <w:rFonts w:cs="B Nazanin" w:hint="cs"/>
                <w:sz w:val="18"/>
                <w:szCs w:val="18"/>
                <w:rtl/>
              </w:rPr>
              <w:t>(بررسی  اقدامات انجام شده (مشاوره، آموزش، ارجاع و پیگیری) طبق پسخوراند دریافتی از مرکز خدمات جامع سلامت (پزشک/ کارشناس روان/ کارشناس تغذیه)  در پرونده سه نفر از سالمندان ارجاع شده)</w:t>
            </w:r>
          </w:p>
          <w:p w14:paraId="7977AE07" w14:textId="77777777" w:rsidR="001A4421" w:rsidRPr="001A4421" w:rsidRDefault="001A4421" w:rsidP="001A4421">
            <w:pPr>
              <w:spacing w:after="0" w:line="276" w:lineRule="auto"/>
              <w:jc w:val="both"/>
              <w:rPr>
                <w:rFonts w:ascii="Calibri" w:eastAsia="Times New Roman" w:hAnsi="Calibri" w:cs="B Nazanin"/>
                <w:color w:val="FF0000"/>
                <w:sz w:val="24"/>
                <w:szCs w:val="24"/>
                <w:rtl/>
              </w:rPr>
            </w:pPr>
            <w:r w:rsidRPr="001A4421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چنانچه فرد ارجاع شده به پزشک مراجعه نموده باشد ولی پزشک پسخوراند نداده باشد، مورد ندارد محسوب گردد.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C6A" w14:textId="77777777" w:rsidR="001A4421" w:rsidRPr="001A4421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عدم </w:t>
            </w: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>پ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ویژه و اجرای اقدامات بر اساس پسخوراند دریافتی در هر سه پرونده : 0  امتیاز  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0E20DD37" w14:textId="77777777" w:rsidR="001A4421" w:rsidRPr="001A4421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ویژه و اجرای اقدامات بر اساس پسخوراند دریافتی در هر یک پرونده : 1 امتیاز  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1DD34074" w14:textId="77777777" w:rsidR="001A4421" w:rsidRPr="001A4421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ویژه و اجرای اقدامات بر اساس پسخوراند دریافتی در هر دو پرونده : 2 امتیاز  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4C5C61D4" w14:textId="77777777" w:rsidR="001A4421" w:rsidRPr="001A4421" w:rsidRDefault="001A4421" w:rsidP="001A4421">
            <w:pPr>
              <w:spacing w:after="0"/>
              <w:jc w:val="both"/>
              <w:rPr>
                <w:rFonts w:ascii="Calibri" w:eastAsia="Times New Roman" w:hAnsi="Calibri" w:cs="B Nazanin"/>
                <w:color w:val="FF0000"/>
                <w:sz w:val="24"/>
                <w:szCs w:val="24"/>
                <w:rtl/>
              </w:rPr>
            </w:pP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>انجام پ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گ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 w:hint="eastAsia"/>
                <w:sz w:val="18"/>
                <w:szCs w:val="18"/>
                <w:rtl/>
              </w:rPr>
              <w:t>ر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ی</w:t>
            </w:r>
            <w:r w:rsidRPr="001A4421">
              <w:rPr>
                <w:rFonts w:ascii="Arial" w:eastAsia="Times New Roman" w:hAnsi="Arial" w:cs="B Nazanin"/>
                <w:sz w:val="18"/>
                <w:szCs w:val="18"/>
                <w:rtl/>
              </w:rPr>
              <w:t xml:space="preserve"> مراقبت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ویژه و اجرای اقدامات بر اساس پسخوراند دریافتی در هر سه پرونده : 3 امتیاز</w:t>
            </w:r>
            <w:r w:rsidRPr="001A4421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Pr="001A4421">
              <w:rPr>
                <w:rFonts w:ascii="Calibri" w:eastAsia="Times New Roman" w:hAnsi="Calibri" w:cs="B Nazani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AFE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81C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8BE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7D7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A07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375730E3" w14:textId="77777777" w:rsidTr="001A4421">
        <w:trPr>
          <w:trHeight w:val="18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3EA0FD6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3DD6" w14:textId="77777777" w:rsidR="001A4421" w:rsidRPr="00436444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2451" w14:textId="77777777" w:rsidR="001A4421" w:rsidRPr="00BD5943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11490EA5" w14:textId="2C446A25" w:rsidR="001A4421" w:rsidRPr="00CA31EF" w:rsidRDefault="001A4421" w:rsidP="00CA31EF">
            <w:pPr>
              <w:spacing w:after="0" w:line="256" w:lineRule="auto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403F92">
              <w:rPr>
                <w:rFonts w:cs="B Nazanin"/>
                <w:sz w:val="16"/>
                <w:szCs w:val="16"/>
                <w:rtl/>
              </w:rPr>
              <w:t>پرسش از 3-2 سالمند</w:t>
            </w:r>
            <w:r w:rsidRPr="00403F9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03F92">
              <w:rPr>
                <w:rFonts w:cs="B Nazanin"/>
                <w:sz w:val="16"/>
                <w:szCs w:val="16"/>
                <w:rtl/>
              </w:rPr>
              <w:t xml:space="preserve"> در خصوص آگاه</w:t>
            </w:r>
            <w:r w:rsidRPr="00403F9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03F92">
              <w:rPr>
                <w:rFonts w:cs="B Nazanin"/>
                <w:sz w:val="16"/>
                <w:szCs w:val="16"/>
                <w:rtl/>
              </w:rPr>
              <w:t xml:space="preserve"> از تار</w:t>
            </w:r>
            <w:r w:rsidRPr="00403F92">
              <w:rPr>
                <w:rFonts w:cs="B Nazanin" w:hint="cs"/>
                <w:sz w:val="16"/>
                <w:szCs w:val="16"/>
                <w:rtl/>
              </w:rPr>
              <w:t>ی</w:t>
            </w:r>
            <w:r w:rsidRPr="00403F92">
              <w:rPr>
                <w:rFonts w:cs="B Nazanin" w:hint="eastAsia"/>
                <w:sz w:val="16"/>
                <w:szCs w:val="16"/>
                <w:rtl/>
              </w:rPr>
              <w:t>خ</w:t>
            </w:r>
            <w:r w:rsidRPr="00403F92">
              <w:rPr>
                <w:rFonts w:cs="B Nazanin"/>
                <w:sz w:val="16"/>
                <w:szCs w:val="16"/>
                <w:rtl/>
              </w:rPr>
              <w:t xml:space="preserve"> مراجعه بعد</w:t>
            </w:r>
            <w:r w:rsidRPr="00403F92">
              <w:rPr>
                <w:rFonts w:cs="B Nazanin" w:hint="cs"/>
                <w:sz w:val="16"/>
                <w:szCs w:val="16"/>
                <w:rtl/>
              </w:rPr>
              <w:t>ی</w:t>
            </w:r>
            <w:r w:rsidR="00CA31EF">
              <w:rPr>
                <w:rFonts w:cs="B Nazanin" w:hint="cs"/>
                <w:sz w:val="16"/>
                <w:szCs w:val="16"/>
                <w:rtl/>
              </w:rPr>
              <w:t>/</w:t>
            </w:r>
            <w:r w:rsidR="00CA31EF" w:rsidRPr="00403F92">
              <w:rPr>
                <w:rFonts w:cs="B Nazanin" w:hint="cs"/>
                <w:sz w:val="16"/>
                <w:szCs w:val="16"/>
                <w:rtl/>
              </w:rPr>
              <w:t xml:space="preserve"> مشاهده </w:t>
            </w:r>
            <w:r w:rsidR="00CA31EF"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="00CA31EF" w:rsidRPr="00403F92">
              <w:rPr>
                <w:rFonts w:cs="B Nazanin"/>
                <w:sz w:val="16"/>
                <w:szCs w:val="16"/>
                <w:rtl/>
              </w:rPr>
              <w:t>بررس</w:t>
            </w:r>
            <w:r w:rsidR="00CA31EF" w:rsidRPr="00403F92">
              <w:rPr>
                <w:rFonts w:cs="B Nazanin" w:hint="cs"/>
                <w:sz w:val="16"/>
                <w:szCs w:val="16"/>
                <w:rtl/>
              </w:rPr>
              <w:t>ی</w:t>
            </w:r>
            <w:r w:rsidR="00CA31EF" w:rsidRPr="00403F92">
              <w:rPr>
                <w:rFonts w:cs="B Nazanin"/>
                <w:sz w:val="16"/>
                <w:szCs w:val="16"/>
                <w:rtl/>
              </w:rPr>
              <w:t xml:space="preserve"> کارت مراجعات</w:t>
            </w:r>
            <w:r w:rsidR="00CA31EF" w:rsidRPr="00CA31E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A31EF">
              <w:rPr>
                <w:rFonts w:cs="B Nazanin" w:hint="cs"/>
                <w:sz w:val="16"/>
                <w:szCs w:val="16"/>
                <w:rtl/>
              </w:rPr>
              <w:t>(</w:t>
            </w:r>
            <w:r w:rsidR="00CA31EF" w:rsidRPr="00CA31EF">
              <w:rPr>
                <w:rFonts w:cs="B Nazanin" w:hint="cs"/>
                <w:sz w:val="16"/>
                <w:szCs w:val="16"/>
                <w:rtl/>
              </w:rPr>
              <w:t>درصورت نبود کارت امتیاز تعلق گیرد</w:t>
            </w:r>
            <w:r w:rsidR="00CA31EF">
              <w:rPr>
                <w:rFonts w:cs="B Nazanin" w:hint="cs"/>
                <w:sz w:val="16"/>
                <w:szCs w:val="16"/>
                <w:rtl/>
              </w:rPr>
              <w:t>.</w:t>
            </w:r>
            <w:r w:rsidR="00CA31EF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3E7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7C0DD517" w14:textId="3969EE2A" w:rsidR="001A4421" w:rsidRPr="00BD5943" w:rsidRDefault="001A4421" w:rsidP="00CA31EF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تاریخ مراجعه بعدی و اهمیت آن را به سالمند یا همراه وی اعلام می نماید ولی در کارت مراجعات ثبت نمی نماید :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1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امتیاز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="00CA31EF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</w:t>
            </w:r>
          </w:p>
          <w:p w14:paraId="39B4BAD5" w14:textId="77777777" w:rsidR="001A4421" w:rsidRPr="00BD5943" w:rsidRDefault="001A4421" w:rsidP="001A442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تاریخ مراجعه بعدی و اهمیت آن را به سالمند یا همراه وی اعلام و در کارت مراجعات ثبت می نماید: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2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امتیاز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15F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9B1B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C5E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FE2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CC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6D289A87" w14:textId="77777777" w:rsidTr="001A4421">
        <w:trPr>
          <w:trHeight w:val="55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FB5473" w14:textId="77777777" w:rsidR="001A4421" w:rsidRPr="006F117D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rtl/>
                <w:lang w:bidi="ar-SA"/>
              </w:rPr>
            </w:pP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جمع امتیازات حیطه آگاهی و مهارت در ارائه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خدمت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مراقبت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2E38D68" w14:textId="77777777" w:rsidR="001A4421" w:rsidRPr="00CC16E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EB48927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FE63C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0459AA2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94A298B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2A3E0A55" w14:textId="77777777" w:rsidTr="001A4421">
        <w:trPr>
          <w:trHeight w:val="84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9BD0F8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پوشش مراقبت ها و آموزش ها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F0C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F7C" w14:textId="77777777" w:rsidR="001A4421" w:rsidRPr="00BD5943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از حد انتظار  مراقبت کامل  سالمندان تحت پوشش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سال 1402 </w:t>
            </w: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(بر اساس حد انتظار ابلاغ شده از ستاد </w:t>
            </w:r>
            <w:r w:rsidRPr="00BD594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شهرستان) آگاهی دارد</w:t>
            </w: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944" w14:textId="77777777" w:rsidR="001A4421" w:rsidRPr="00BD5943" w:rsidRDefault="001A4421" w:rsidP="001A4421">
            <w:pPr>
              <w:spacing w:after="0" w:line="276" w:lineRule="auto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BD5943">
              <w:rPr>
                <w:rFonts w:cs="B Nazanin" w:hint="cs"/>
                <w:sz w:val="18"/>
                <w:szCs w:val="18"/>
                <w:rtl/>
              </w:rPr>
              <w:t>آگاهی از حد انتظار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D5943">
              <w:rPr>
                <w:rFonts w:cs="B Nazanin" w:hint="cs"/>
                <w:sz w:val="18"/>
                <w:szCs w:val="18"/>
                <w:rtl/>
              </w:rPr>
              <w:t xml:space="preserve">مراقبت کامل سالمندان 70-60 ساله در سال </w:t>
            </w:r>
            <w:r>
              <w:rPr>
                <w:rFonts w:cs="B Nazanin" w:hint="cs"/>
                <w:sz w:val="18"/>
                <w:szCs w:val="18"/>
                <w:rtl/>
              </w:rPr>
              <w:t>1402</w:t>
            </w:r>
            <w:r w:rsidRPr="00BD5943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Pr="00BD594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1 امتیاز</w:t>
            </w:r>
            <w:r w:rsidRPr="00BD5943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  <w:p w14:paraId="5F8AFAC9" w14:textId="77777777" w:rsidR="001A4421" w:rsidRPr="00BD5943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cs="B Nazanin" w:hint="cs"/>
                <w:sz w:val="18"/>
                <w:szCs w:val="18"/>
                <w:rtl/>
              </w:rPr>
              <w:t xml:space="preserve">آگاهی از حد انتظار مراقبت کامل سالمندان 70 سال و بالاتر در سال </w:t>
            </w:r>
            <w:r>
              <w:rPr>
                <w:rFonts w:cs="B Nazanin" w:hint="cs"/>
                <w:sz w:val="18"/>
                <w:szCs w:val="18"/>
                <w:rtl/>
              </w:rPr>
              <w:t>1402</w:t>
            </w:r>
            <w:r w:rsidRPr="00BD5943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Pr="00BD5943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1  امتیاز</w:t>
            </w:r>
            <w:r w:rsidRPr="00BD5943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CFD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C4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927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2F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E9B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68FAFDD3" w14:textId="77777777" w:rsidTr="001A4421">
        <w:trPr>
          <w:trHeight w:val="131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91F399E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AF7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408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محاسبه 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مراقبت کامل سالمندان برای دستیابی به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 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>انتظار ماهانه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/ سالانه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(بر اساس حد انتظار ابلاغ شده از ستاد شهرستان) آگاه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دارد؟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D9A1" w14:textId="77777777" w:rsidR="001A4421" w:rsidRPr="00A421F6" w:rsidRDefault="001A4421" w:rsidP="001A442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نحوه محاسبه تعداد مراقبت مورد انتظار را نمی داند و </w:t>
            </w:r>
            <w:r w:rsidRPr="00A421F6">
              <w:rPr>
                <w:rFonts w:cs="B Nazanin"/>
                <w:sz w:val="18"/>
                <w:szCs w:val="18"/>
                <w:rtl/>
              </w:rPr>
              <w:t>از تعداد مراقبت</w:t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کامل </w:t>
            </w:r>
            <w:r w:rsidRPr="00A421F6">
              <w:rPr>
                <w:rFonts w:cs="B Nazanin"/>
                <w:sz w:val="18"/>
                <w:szCs w:val="18"/>
                <w:rtl/>
              </w:rPr>
              <w:t>مورد انتظار</w:t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ماهانه/ سالیانه اطلاع ندارد: 0 امتیاز</w:t>
            </w:r>
            <w:r w:rsidRPr="00A421F6">
              <w:rPr>
                <w:rFonts w:cs="B Nazanin" w:hint="cs"/>
                <w:sz w:val="18"/>
                <w:szCs w:val="18"/>
              </w:rPr>
              <w:sym w:font="Wingdings 2" w:char="F099"/>
            </w:r>
          </w:p>
          <w:p w14:paraId="452DBD58" w14:textId="77777777" w:rsidR="001A4421" w:rsidRPr="00A421F6" w:rsidRDefault="001A4421" w:rsidP="001A4421">
            <w:pPr>
              <w:pStyle w:val="ListParagraph"/>
              <w:bidi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A421F6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نحوه محاسبه تعداد مراقبت مورد انتظار را نمی داند ولی از</w:t>
            </w:r>
            <w:r w:rsidRPr="00A421F6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تعداد مراقبت</w:t>
            </w:r>
            <w:r w:rsidRPr="00A421F6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کامل</w:t>
            </w:r>
            <w:r w:rsidRPr="00A421F6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مورد انتظار</w:t>
            </w:r>
            <w:r w:rsidRPr="00A421F6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ماهانه/ سالانه اطلاع دارد: 1 امتیاز</w:t>
            </w:r>
            <w:r w:rsidRPr="00A421F6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6C5BA3B" w14:textId="77777777" w:rsidR="001A4421" w:rsidRPr="00A421F6" w:rsidRDefault="001A4421" w:rsidP="001A4421">
            <w:pPr>
              <w:spacing w:after="0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sz w:val="18"/>
                <w:szCs w:val="18"/>
                <w:rtl/>
              </w:rPr>
              <w:t>نحوه محاسبه تعداد مراقبت مورد انتظار و</w:t>
            </w:r>
            <w:r w:rsidRPr="00A421F6">
              <w:rPr>
                <w:rFonts w:cs="B Nazanin"/>
                <w:b/>
                <w:sz w:val="18"/>
                <w:szCs w:val="18"/>
                <w:rtl/>
              </w:rPr>
              <w:t xml:space="preserve"> تعداد مراقبت </w:t>
            </w:r>
            <w:r w:rsidRPr="00A421F6">
              <w:rPr>
                <w:rFonts w:cs="B Nazanin" w:hint="cs"/>
                <w:b/>
                <w:sz w:val="18"/>
                <w:szCs w:val="18"/>
                <w:rtl/>
              </w:rPr>
              <w:t xml:space="preserve">کامل </w:t>
            </w:r>
            <w:r w:rsidRPr="00A421F6">
              <w:rPr>
                <w:rFonts w:cs="B Nazanin"/>
                <w:b/>
                <w:sz w:val="18"/>
                <w:szCs w:val="18"/>
                <w:rtl/>
              </w:rPr>
              <w:t>مورد انتظار</w:t>
            </w:r>
            <w:r w:rsidRPr="00A421F6">
              <w:rPr>
                <w:rFonts w:cs="B Nazanin" w:hint="cs"/>
                <w:b/>
                <w:sz w:val="18"/>
                <w:szCs w:val="18"/>
                <w:rtl/>
              </w:rPr>
              <w:t xml:space="preserve"> ماهانه/ سالیانه اطلاع دارد: 2 امتیاز</w:t>
            </w:r>
            <w:r w:rsidRPr="00A421F6">
              <w:rPr>
                <w:rFonts w:cs="B Nazanin" w:hint="cs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411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B794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75B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C3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26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45A53636" w14:textId="77777777" w:rsidTr="001A4421">
        <w:trPr>
          <w:trHeight w:val="105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E878A4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9287D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EF18" w14:textId="77777777" w:rsidR="001A4421" w:rsidRPr="00A421F6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پوشش </w:t>
            </w:r>
            <w:r w:rsidRPr="00A421F6">
              <w:rPr>
                <w:rFonts w:cs="Cambria" w:hint="cs"/>
                <w:b/>
                <w:bCs/>
                <w:sz w:val="20"/>
                <w:szCs w:val="20"/>
                <w:rtl/>
              </w:rPr>
              <w:t>"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کامل</w:t>
            </w:r>
            <w:r w:rsidRPr="00A421F6">
              <w:rPr>
                <w:rFonts w:cs="Cambria" w:hint="cs"/>
                <w:b/>
                <w:bCs/>
                <w:sz w:val="20"/>
                <w:szCs w:val="20"/>
                <w:rtl/>
              </w:rPr>
              <w:t>"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سالمندان 70-60 سال، متناسب با حد انتظار تعیین شده می باشد؟</w:t>
            </w:r>
          </w:p>
          <w:p w14:paraId="1FDB4197" w14:textId="77777777" w:rsidR="001A4421" w:rsidRPr="00A421F6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(میزان دستیابی به حد انتظار در بازه زمانی مورد نظر، بررسی و محاسبه گردد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77A" w14:textId="77777777" w:rsidR="001A4421" w:rsidRPr="00A421F6" w:rsidRDefault="001A4421" w:rsidP="001A4421">
            <w:pPr>
              <w:tabs>
                <w:tab w:val="left" w:pos="-108"/>
              </w:tabs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کمتر از 20%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0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20-40 %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2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40-60 %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3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60-80 %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4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80-100 %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5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0F3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B4A6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AE3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45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3B07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08992EEC" w14:textId="77777777" w:rsidTr="001A4421">
        <w:trPr>
          <w:trHeight w:val="46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E1D9812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DE4F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223C" w14:textId="77777777" w:rsidR="001A4421" w:rsidRPr="00A421F6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پوشش </w:t>
            </w:r>
            <w:r w:rsidRPr="00A421F6">
              <w:rPr>
                <w:rFonts w:cs="Cambria" w:hint="cs"/>
                <w:b/>
                <w:bCs/>
                <w:sz w:val="20"/>
                <w:szCs w:val="20"/>
                <w:rtl/>
              </w:rPr>
              <w:t>"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کامل</w:t>
            </w:r>
            <w:r w:rsidRPr="00A421F6">
              <w:rPr>
                <w:rFonts w:cs="Cambria" w:hint="cs"/>
                <w:b/>
                <w:bCs/>
                <w:sz w:val="20"/>
                <w:szCs w:val="20"/>
                <w:rtl/>
              </w:rPr>
              <w:t>"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سالمندان 70 سال و بالاتر،متناسب با حد انتظار تعیین شده می باشد؟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813" w14:textId="77777777" w:rsidR="001A4421" w:rsidRPr="00A421F6" w:rsidRDefault="001A4421" w:rsidP="001A4421">
            <w:pPr>
              <w:tabs>
                <w:tab w:val="left" w:pos="-108"/>
              </w:tabs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کمتر از 20%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0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20-40 %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2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40-60    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3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60-80 %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4 امتی</w:t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از 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    </w:t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80-100 % حد انتظار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5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B7ED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5EF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EF6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4B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0A8A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06909F4A" w14:textId="77777777" w:rsidTr="001A4421">
        <w:trPr>
          <w:trHeight w:val="87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7A9BEAA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8308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ACBD" w14:textId="77777777" w:rsidR="001A4421" w:rsidRPr="00A421F6" w:rsidRDefault="001A4421" w:rsidP="001A4421">
            <w:pPr>
              <w:tabs>
                <w:tab w:val="left" w:pos="-108"/>
              </w:tabs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آیا پوشش "شناسایی و طبقه بندی خطرپذیری سالمندان" متناسب با حد انتظار است؟</w:t>
            </w:r>
          </w:p>
          <w:p w14:paraId="11A6988B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(مسیر استخراج شاخص: داشبورد مدیریتی</w:t>
            </w:r>
            <w:r w:rsidRPr="00A421F6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–</w:t>
            </w: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آیکون سلامت خانواده </w:t>
            </w:r>
            <w:r w:rsidRPr="00A421F6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–</w:t>
            </w: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  <w:r w:rsidRPr="00A421F6">
              <w:rPr>
                <w:rFonts w:ascii="Calibri" w:eastAsia="Times New Roman" w:hAnsi="Calibri" w:cs="B Nazanin"/>
                <w:sz w:val="18"/>
                <w:szCs w:val="18"/>
              </w:rPr>
              <w:t>tab</w:t>
            </w: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مراقبت خطرپذیری سالمندان</w:t>
            </w:r>
            <w:r w:rsidRPr="00A421F6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–</w:t>
            </w: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جدول پوشش مراقبت خطرپذیری</w:t>
            </w:r>
            <w:r w:rsidRPr="00A421F6">
              <w:rPr>
                <w:rFonts w:ascii="Sakkal Majalla" w:eastAsia="Times New Roman" w:hAnsi="Sakkal Majalla" w:cs="Sakkal Majalla" w:hint="cs"/>
                <w:sz w:val="18"/>
                <w:szCs w:val="18"/>
                <w:rtl/>
              </w:rPr>
              <w:t>–</w:t>
            </w:r>
            <w:r w:rsidRPr="00A421F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ستون درصد پوشش مراقبت (ستون چهارم)</w:t>
            </w:r>
            <w:r w:rsidRPr="00A421F6">
              <w:rPr>
                <w:rFonts w:ascii="Calibri" w:eastAsia="Times New Roman" w:hAnsi="Calibri" w:cs="B Nazanin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3B8" w14:textId="77777777" w:rsidR="001A4421" w:rsidRPr="00A421F6" w:rsidRDefault="001A4421" w:rsidP="001A4421">
            <w:pPr>
              <w:tabs>
                <w:tab w:val="left" w:pos="-108"/>
              </w:tabs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پوشش کمتر از 60 %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: 0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پوشش 70-60%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: 1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  پوشش 80-70%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2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   پوشش 90-80%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3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پوشش 100-90%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4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EAA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CAEA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D9A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486E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BD8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486D2F9A" w14:textId="77777777" w:rsidTr="001A4421">
        <w:trPr>
          <w:trHeight w:val="72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53B8A0F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59CA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29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4312" w14:textId="77777777" w:rsidR="001A4421" w:rsidRPr="00A421F6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پوشش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21F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نیاز سنجی سالمندان بسیار پرخطر</w:t>
            </w:r>
            <w:r w:rsidRPr="00A421F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متناسب با حد انتظار است؟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D537" w14:textId="77777777" w:rsidR="001A4421" w:rsidRPr="00A421F6" w:rsidRDefault="001A4421" w:rsidP="001A4421">
            <w:pPr>
              <w:tabs>
                <w:tab w:val="left" w:pos="-108"/>
              </w:tabs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پوشش کمتر از 60 %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: 0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پوشش 70-60%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: 1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 پوشش 80-70%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2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   پوشش 90-80%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3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          پوشش 100-90% </w:t>
            </w:r>
            <w:r w:rsidRPr="00A421F6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: 4 امتیاز</w:t>
            </w:r>
            <w:r w:rsidRPr="00A421F6">
              <w:rPr>
                <w:rFonts w:cs="B Nazanin"/>
                <w:color w:val="000000" w:themeColor="text1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A59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3B3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E2C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F726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C7C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64D3DB80" w14:textId="77777777" w:rsidTr="001A4421">
        <w:trPr>
          <w:trHeight w:val="56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C7F8D8" w14:textId="77777777" w:rsidR="001A4421" w:rsidRPr="006F117D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جمع امتیازات حیطه پوشش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مراقبت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آموزش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A23E66" w14:textId="77777777" w:rsidR="001A4421" w:rsidRPr="009C2DD7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40B74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C41208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F4A4A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5E970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1C1A424D" w14:textId="77777777" w:rsidR="00C86FF4" w:rsidRDefault="00C86FF4">
      <w:pPr>
        <w:rPr>
          <w:rFonts w:cs="B Nazanin"/>
          <w:b/>
          <w:bCs/>
          <w:sz w:val="24"/>
          <w:szCs w:val="24"/>
          <w:rtl/>
        </w:rPr>
      </w:pPr>
    </w:p>
    <w:p w14:paraId="60E59117" w14:textId="63C4C4AA" w:rsidR="009C2DD7" w:rsidRPr="009C2DD7" w:rsidRDefault="009C2DD7">
      <w:pPr>
        <w:rPr>
          <w:rFonts w:cs="B Nazanin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Y="376"/>
        <w:bidiVisual/>
        <w:tblW w:w="1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3365"/>
        <w:gridCol w:w="4242"/>
        <w:gridCol w:w="567"/>
        <w:gridCol w:w="425"/>
        <w:gridCol w:w="426"/>
        <w:gridCol w:w="575"/>
        <w:gridCol w:w="556"/>
      </w:tblGrid>
      <w:tr w:rsidR="001A4421" w:rsidRPr="00436444" w14:paraId="513D7409" w14:textId="77777777" w:rsidTr="00E94BC9">
        <w:trPr>
          <w:trHeight w:val="26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7169221E" w14:textId="77777777" w:rsidR="001A4421" w:rsidRPr="00436444" w:rsidRDefault="001A4421" w:rsidP="00E94BC9">
            <w:pPr>
              <w:bidi w:val="0"/>
              <w:spacing w:after="0" w:line="276" w:lineRule="auto"/>
              <w:ind w:right="113" w:hanging="1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حیطه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14:paraId="694ECF0F" w14:textId="77777777" w:rsidR="001A4421" w:rsidRPr="00436444" w:rsidRDefault="001A4421" w:rsidP="00E94BC9">
            <w:pPr>
              <w:spacing w:after="0" w:line="256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6A5D86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سوال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92A6CE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توضيح موارد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1637D4" w14:textId="77777777" w:rsidR="001A4421" w:rsidRPr="000D14E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0D14E4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امتیاز</w:t>
            </w:r>
          </w:p>
          <w:p w14:paraId="7E6897C1" w14:textId="77777777" w:rsidR="001A4421" w:rsidRPr="000D14E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0D14E4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مطلوب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92BBDB" w14:textId="77777777" w:rsidR="001A4421" w:rsidRPr="007A5C7B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</w:rPr>
            </w:pPr>
            <w:r w:rsidRPr="007A5C7B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امتیاز کسب شده مراقب سلامت یا بهورز</w:t>
            </w:r>
          </w:p>
        </w:tc>
      </w:tr>
      <w:tr w:rsidR="001A4421" w:rsidRPr="00436444" w14:paraId="0F011A54" w14:textId="77777777" w:rsidTr="001A4421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994EF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764CF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7287C6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CFA90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94FD6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4"/>
                <w:szCs w:val="14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CA8CFE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اول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8FE30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دوم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05A65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سوم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CC0C4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نفر چهارم</w:t>
            </w:r>
          </w:p>
        </w:tc>
      </w:tr>
      <w:tr w:rsidR="001A4421" w:rsidRPr="00436444" w14:paraId="20FBB3AD" w14:textId="77777777" w:rsidTr="001A4421">
        <w:trPr>
          <w:trHeight w:val="805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85BC402" w14:textId="77777777" w:rsidR="001A4421" w:rsidRDefault="001A4421" w:rsidP="001A4421">
            <w:pPr>
              <w:spacing w:after="0" w:line="256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</w:pP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آموزش</w:t>
            </w:r>
            <w:r w:rsidRPr="00E11AC3"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 </w:t>
            </w: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شیوه</w:t>
            </w:r>
            <w:r w:rsidRPr="00E11AC3"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 </w:t>
            </w: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زندگی</w:t>
            </w:r>
            <w:r w:rsidRPr="00E11AC3"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 </w:t>
            </w: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سالم</w:t>
            </w:r>
            <w:r w:rsidRPr="00E11AC3"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 </w:t>
            </w: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در</w:t>
            </w:r>
            <w:r w:rsidRPr="00E11AC3"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rtl/>
                <w:lang w:bidi="ar-SA"/>
              </w:rPr>
              <w:t xml:space="preserve"> </w:t>
            </w:r>
            <w:r w:rsidRPr="00E11AC3">
              <w:rPr>
                <w:rFonts w:ascii="Arial" w:eastAsia="Times New Roman" w:hAnsi="Arial" w:cs="B Nazanin" w:hint="cs"/>
                <w:b/>
                <w:bCs/>
                <w:color w:val="000000" w:themeColor="text1"/>
                <w:szCs w:val="20"/>
                <w:rtl/>
                <w:lang w:bidi="ar-SA"/>
              </w:rPr>
              <w:t>سالمندی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631C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30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EF9B" w14:textId="77777777" w:rsidR="001A4421" w:rsidRPr="00F26A90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>آیا از اولویت های آموزش و حد انتظار پوشش شیوه زندگی سالم در دوره سالمندی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 1402</w:t>
            </w:r>
            <w:r w:rsidRPr="00BD594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اطلاع دارد؟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D42" w14:textId="77777777" w:rsidR="001A4421" w:rsidRPr="00BD5943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اطلاع از اولویت های آموزش شیوه زندگی سالم (تغذیه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، ورزش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، سقوط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یبوست 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و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اختلالات ادراری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)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</w:t>
            </w:r>
            <w:r w:rsidRPr="00BD594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:1 امتیاز</w:t>
            </w:r>
            <w:r w:rsidRPr="00BD5943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1FD5FF8D" w14:textId="77777777" w:rsidR="001A4421" w:rsidRPr="00BD5943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D5943">
              <w:rPr>
                <w:rFonts w:cs="B Nazanin" w:hint="cs"/>
                <w:sz w:val="18"/>
                <w:szCs w:val="18"/>
                <w:rtl/>
              </w:rPr>
              <w:t xml:space="preserve">آگاهی از حد انتظار اولویت های ابلاغی 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  <w:r w:rsidRPr="00BD5943">
              <w:rPr>
                <w:rFonts w:cs="B Nazanin" w:hint="cs"/>
                <w:sz w:val="18"/>
                <w:szCs w:val="18"/>
                <w:rtl/>
              </w:rPr>
              <w:t>1 امتیاز</w:t>
            </w:r>
            <w:r w:rsidRPr="00BD5943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E24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494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03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B8A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69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0B09BDB0" w14:textId="77777777" w:rsidTr="001A4421">
        <w:trPr>
          <w:trHeight w:val="19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328B602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5379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6C3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آیا برنامه ریزی فصلی</w:t>
            </w:r>
            <w:r w:rsidRPr="00A421F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جهت آموزش شیوه زندگی سالم سالمندان با تعیین موضوع آموزش انجام و آموزش، مطابق برنامه زمان بندی و بر اساس راهنمای اداره کلاس اجرا شده است؟</w:t>
            </w:r>
          </w:p>
          <w:p w14:paraId="2C8D7FC8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(جهت بررسی استفاده از راهنمای اداره کلاس، از بهورز/مراقب سلامت سوال شود برای مدیریت کلاس (محتوای آموزشی، زمان بندی و ...چگونه عمل می کند)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66F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برنامه ریزی انجام نشده است. : 0 امتیاز</w:t>
            </w:r>
            <w:r w:rsidRPr="00A421F6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057414CF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برنامه ریزی و تعیین موضوع انجام شده ولی اجرا نشده است: 1 امتیاز</w:t>
            </w:r>
            <w:r w:rsidRPr="00A421F6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514EEC91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برنامه ریزی و یک جلسه طی فصل توسط هر مراقب سلامت/بهورز اجرا شده است: 2 امتیاز</w:t>
            </w:r>
            <w:r w:rsidRPr="00A421F6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5BD64653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برنامه ریزی و دو جلسه طی فصل توسط هر مراقب سلامت/ بهورز اجرا شده است: 3 امتیاز</w:t>
            </w:r>
            <w:r w:rsidRPr="00A421F6">
              <w:rPr>
                <w:rFonts w:ascii="Arial" w:eastAsia="Times New Roman" w:hAnsi="Arial" w:cs="B Nazanin"/>
                <w:sz w:val="18"/>
                <w:szCs w:val="18"/>
              </w:rPr>
              <w:sym w:font="Wingdings 2" w:char="F099"/>
            </w:r>
          </w:p>
          <w:p w14:paraId="4654BB37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برنامه ریزی و حداقل سه جلسه طی فصل توسط هر مراقب سلامت/بهورز اجرا شده است: 4 امتیاز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763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E2FD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29A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C4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3E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102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1C3CC174" w14:textId="77777777" w:rsidTr="001A4421">
        <w:trPr>
          <w:trHeight w:val="71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FBECF39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07FB9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0A8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4421">
              <w:rPr>
                <w:rFonts w:cs="B Nazanin" w:hint="cs"/>
                <w:b/>
                <w:bCs/>
                <w:sz w:val="18"/>
                <w:szCs w:val="18"/>
                <w:rtl/>
              </w:rPr>
              <w:t>آیا جلسات آموزش گروهی همراه با تکمیل فهرست مدعوین کلاس (شناسنامه کلاس)، می باشد؟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C91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شناسنامه کلاس تکمیل نشده است: 0 امتیاز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6ACDF0DA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شناسنامه کلاس به طور کامل و صحیح تکمیل نشده است: 1 امتیاز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</w:p>
          <w:p w14:paraId="799DD4A7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شناسنامه کلاس به طور کامل و صحیح تکمیل شده است: 2 امتیاز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571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C3BF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C1A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79DB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C7F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4470E9E5" w14:textId="77777777" w:rsidTr="001A4421">
        <w:trPr>
          <w:trHeight w:val="44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1D648CB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82C9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33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6091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آیا گزارش آماری برنامه آموزش شیوه زندگی سالم در سالمندی به درستی تنظیم شده است؟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4C9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عدم تکمیل صحیح فرم اکسل گزارش برنامه 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0 امتیاز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4B4D18C8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اشتباه در تکمیل فرم اکسل گزارش برنامه (عدم تطابق آمار با شناسنامه های کلاس) 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1  امتیاز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67BC9F79" w14:textId="77777777" w:rsidR="001A4421" w:rsidRPr="00A421F6" w:rsidRDefault="001A4421" w:rsidP="001A4421">
            <w:pPr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تکمیل صحیح فرم اکسل گزارش برنامه: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2 امتیاز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D799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EF9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0DB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08B3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9E61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A4421" w:rsidRPr="00436444" w14:paraId="4DA4A6DF" w14:textId="77777777" w:rsidTr="001A4421">
        <w:trPr>
          <w:trHeight w:val="5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AC9DD5E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3D8E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34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6BB2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آیا گزارش آماری برنامه آموزش شیوه زندگی سالم در موعد مقرر به ستاد شهرستان ارسال شده است؟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FEC" w14:textId="77777777" w:rsidR="001A4421" w:rsidRPr="00A421F6" w:rsidRDefault="001A4421" w:rsidP="001A4421">
            <w:pPr>
              <w:spacing w:after="0" w:line="276" w:lineRule="auto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عدم وجود مستندات ارسال گزارش فصلی به ستاد شهرستان 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0 امتیاز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32A2FCC8" w14:textId="77777777" w:rsidR="001A4421" w:rsidRPr="00A421F6" w:rsidRDefault="001A4421" w:rsidP="001A4421">
            <w:pPr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ارسال گزارش آماری با تاخیر: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1 امتیاز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  <w:p w14:paraId="31C85BA6" w14:textId="77777777" w:rsidR="001A4421" w:rsidRPr="00A421F6" w:rsidRDefault="001A4421" w:rsidP="001A4421">
            <w:pPr>
              <w:spacing w:after="0" w:line="276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ارسال گزارش آماری در موعد مقرر (پنجم اولین روز تیر، مهر، دی و فروردین سال بعد) :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2 امتیاز </w:t>
            </w:r>
            <w:r w:rsidRPr="00A421F6">
              <w:rPr>
                <w:rFonts w:ascii="Arial" w:eastAsia="Times New Roman" w:hAnsi="Arial" w:cs="B Nazanin" w:hint="cs"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4B8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9BE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474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54E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FE5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6A6F5110" w14:textId="77777777" w:rsidTr="001A4421">
        <w:trPr>
          <w:trHeight w:val="604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0A29B51" w14:textId="77777777" w:rsidR="001A4421" w:rsidRPr="006F117D" w:rsidRDefault="001A4421" w:rsidP="001A4421">
            <w:pPr>
              <w:pStyle w:val="ListParagraph"/>
              <w:tabs>
                <w:tab w:val="left" w:pos="317"/>
              </w:tabs>
              <w:bidi/>
              <w:spacing w:line="276" w:lineRule="auto"/>
              <w:ind w:left="0"/>
              <w:jc w:val="center"/>
              <w:rPr>
                <w:rFonts w:asciiTheme="minorHAnsi" w:eastAsiaTheme="minorHAnsi" w:hAnsiTheme="minorHAnsi" w:cs="B Nazanin"/>
                <w:b w:val="0"/>
                <w:sz w:val="22"/>
                <w:szCs w:val="22"/>
                <w:rtl/>
                <w:lang w:bidi="fa-IR"/>
              </w:rPr>
            </w:pP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جمع امتیازات حیطه آموزش</w:t>
            </w:r>
            <w:r w:rsidRPr="006F117D">
              <w:rPr>
                <w:rFonts w:cs="B Nazanin"/>
                <w:b w:val="0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شیوه</w:t>
            </w:r>
            <w:r w:rsidRPr="006F117D">
              <w:rPr>
                <w:rFonts w:cs="B Nazanin"/>
                <w:b w:val="0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زندگی</w:t>
            </w:r>
            <w:r w:rsidRPr="006F117D">
              <w:rPr>
                <w:rFonts w:cs="B Nazanin"/>
                <w:b w:val="0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سالم</w:t>
            </w:r>
            <w:r w:rsidRPr="006F117D">
              <w:rPr>
                <w:rFonts w:cs="B Nazanin"/>
                <w:b w:val="0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در</w:t>
            </w:r>
            <w:r w:rsidRPr="006F117D">
              <w:rPr>
                <w:rFonts w:cs="B Nazanin"/>
                <w:b w:val="0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F117D">
              <w:rPr>
                <w:rFonts w:cs="B Nazanin" w:hint="cs"/>
                <w:b w:val="0"/>
                <w:bCs/>
                <w:color w:val="000000" w:themeColor="text1"/>
                <w:sz w:val="22"/>
                <w:szCs w:val="22"/>
                <w:rtl/>
              </w:rPr>
              <w:t>سالمندی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92D5841" w14:textId="77777777" w:rsidR="001A4421" w:rsidRPr="001E2FD9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B9F89AF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271D0C5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362F95E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7058941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31F62D88" w14:textId="77777777" w:rsidTr="001A4421">
        <w:trPr>
          <w:trHeight w:val="1120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B85B378" w14:textId="77777777" w:rsidR="001A4421" w:rsidRPr="00436444" w:rsidRDefault="001A4421" w:rsidP="001A4421">
            <w:pPr>
              <w:spacing w:after="0" w:line="256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</w:rPr>
            </w:pPr>
            <w:r w:rsidRPr="00E11AC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آگاهی</w:t>
            </w:r>
            <w:r w:rsidRPr="00E11AC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11AC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E11AC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11AC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رضایت</w:t>
            </w:r>
            <w:r w:rsidRPr="00E11AC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11AC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گیرنده</w:t>
            </w:r>
            <w:r w:rsidRPr="00E11AC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11AC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خدمت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E892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35</w:t>
            </w:r>
          </w:p>
        </w:tc>
        <w:tc>
          <w:tcPr>
            <w:tcW w:w="3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0B0C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>آیا سالمندان از خدمات و آموزش های ارائه شده آگاهی لازم را دارد؟</w:t>
            </w:r>
          </w:p>
          <w:p w14:paraId="0C719551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21F6">
              <w:rPr>
                <w:rFonts w:cs="B Nazanin"/>
                <w:sz w:val="20"/>
                <w:szCs w:val="20"/>
                <w:rtl/>
              </w:rPr>
              <w:t>پرسش از 3-2 سالمند و بررس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آگاه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بر اساس پروتکل ها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مرتبط با سالمندان (فشارخون، تغذ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ه،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سقوط و عدم تعادل، افسردگ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خطرسنج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غ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واگ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و ... ) سنج</w:t>
            </w:r>
            <w:r w:rsidRPr="00A421F6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421F6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A421F6">
              <w:rPr>
                <w:rFonts w:cs="B Nazanin"/>
                <w:sz w:val="20"/>
                <w:szCs w:val="20"/>
                <w:rtl/>
              </w:rPr>
              <w:t xml:space="preserve"> شود.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029D" w14:textId="77777777" w:rsidR="001A4421" w:rsidRPr="00BD5943" w:rsidRDefault="001A4421" w:rsidP="001A4421">
            <w:pPr>
              <w:pStyle w:val="ListParagraph"/>
              <w:tabs>
                <w:tab w:val="left" w:pos="317"/>
              </w:tabs>
              <w:bidi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سالمندان از خدمات و آموزش های لازم، آگاهی ندارند: 0 امتیاز</w:t>
            </w:r>
            <w:r w:rsidRPr="00BD5943"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6FC33818" w14:textId="77777777" w:rsidR="001A4421" w:rsidRPr="00BD5943" w:rsidRDefault="001A4421" w:rsidP="001A4421">
            <w:pPr>
              <w:pStyle w:val="ListParagraph"/>
              <w:tabs>
                <w:tab w:val="left" w:pos="317"/>
              </w:tabs>
              <w:bidi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</w:pP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سالمندان از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حداقل دو</w:t>
            </w: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خدمت دریافت شده و آموزش های ارائه شده آگاهی لازم را دارند: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2</w:t>
            </w: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D5943"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F4BE2B0" w14:textId="77777777" w:rsidR="001A4421" w:rsidRPr="00BD5943" w:rsidRDefault="001A4421" w:rsidP="001A4421">
            <w:pPr>
              <w:pStyle w:val="ListParagraph"/>
              <w:tabs>
                <w:tab w:val="left" w:pos="317"/>
              </w:tabs>
              <w:bidi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</w:pP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سالمندان از حداقل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چهار</w:t>
            </w: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خدمت دریافت شده و آموزش های ارائه شده آگاهی لازم را دارند: </w:t>
            </w:r>
            <w:r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4</w:t>
            </w:r>
            <w:r w:rsidRPr="00BD5943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D5943">
              <w:rPr>
                <w:rFonts w:asciiTheme="minorHAnsi" w:eastAsiaTheme="minorHAnsi" w:hAnsiTheme="minorHAnsi"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D44380E" w14:textId="77777777" w:rsidR="001A4421" w:rsidRPr="00A571C0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BD5943">
              <w:rPr>
                <w:rFonts w:cs="B Nazanin" w:hint="cs"/>
                <w:b/>
                <w:sz w:val="18"/>
                <w:szCs w:val="18"/>
                <w:rtl/>
              </w:rPr>
              <w:t xml:space="preserve">سالمندان از همه خدمات و آموزش های ارائه شده آگاهی لازم را دارند: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6</w:t>
            </w:r>
            <w:r w:rsidRPr="00BD5943">
              <w:rPr>
                <w:rFonts w:cs="B Nazanin" w:hint="cs"/>
                <w:b/>
                <w:sz w:val="18"/>
                <w:szCs w:val="18"/>
                <w:rtl/>
              </w:rPr>
              <w:t xml:space="preserve"> امتیاز</w:t>
            </w:r>
            <w:r w:rsidRPr="00BD5943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AD2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highlight w:val="gree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393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B77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EA2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4DB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0808FE91" w14:textId="77777777" w:rsidTr="001A4421">
        <w:trPr>
          <w:trHeight w:val="17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C3D882E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3B61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36</w:t>
            </w:r>
          </w:p>
        </w:tc>
        <w:tc>
          <w:tcPr>
            <w:tcW w:w="3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DCF2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0020E830" w14:textId="77777777" w:rsidR="001A4421" w:rsidRPr="00A421F6" w:rsidRDefault="001A4421" w:rsidP="001A442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421F6">
              <w:rPr>
                <w:rFonts w:cs="B Nazanin" w:hint="cs"/>
                <w:sz w:val="20"/>
                <w:szCs w:val="20"/>
                <w:rtl/>
              </w:rPr>
              <w:t>(بررسی میزان رضایت از طریق مصاحبه حضوری یا تلفنی با 3 سالمند)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3CBA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رضایت از خدمات:</w:t>
            </w:r>
          </w:p>
          <w:p w14:paraId="64BE6364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سالمند اول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سالمند دوم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سالمند سوم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A421F6">
              <w:rPr>
                <w:rFonts w:cs="B Nazanin" w:hint="cs"/>
                <w:color w:val="FF0000"/>
                <w:sz w:val="18"/>
                <w:szCs w:val="18"/>
                <w:rtl/>
              </w:rPr>
              <w:t>هر مورد 25/0 امتیاز</w:t>
            </w:r>
            <w:r w:rsidRPr="00A421F6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E7E7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21D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C7D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BF6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36E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75F56144" w14:textId="77777777" w:rsidTr="001A4421">
        <w:trPr>
          <w:trHeight w:val="38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C1ABEB7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5B9C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1D14" w14:textId="77777777" w:rsidR="001A4421" w:rsidRPr="00A571C0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4F4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رضایت از نحوه برخورد و پاسخگویی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پرسنل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14:paraId="7793B290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سالمند اول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سالمند دوم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سالمند سوم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A421F6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هر مورد </w:t>
            </w:r>
            <w:r>
              <w:rPr>
                <w:rFonts w:cs="B Nazanin" w:hint="cs"/>
                <w:color w:val="FF0000"/>
                <w:sz w:val="18"/>
                <w:szCs w:val="18"/>
                <w:rtl/>
              </w:rPr>
              <w:t>5/0</w:t>
            </w:r>
            <w:r w:rsidRPr="00A421F6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AEA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5E8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BB5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D436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CD8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71105047" w14:textId="77777777" w:rsidTr="001A4421">
        <w:trPr>
          <w:trHeight w:val="6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1A175FF" w14:textId="77777777" w:rsidR="001A4421" w:rsidRPr="00436444" w:rsidRDefault="001A4421" w:rsidP="001A4421">
            <w:pPr>
              <w:spacing w:after="0" w:line="256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Cs w:val="20"/>
                <w:lang w:bidi="ar-S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8A110" w14:textId="77777777" w:rsidR="001A4421" w:rsidRDefault="001A4421" w:rsidP="001A4421">
            <w:pPr>
              <w:bidi w:val="0"/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C18" w14:textId="77777777" w:rsidR="001A4421" w:rsidRPr="00A571C0" w:rsidRDefault="001A4421" w:rsidP="001A4421">
            <w:pPr>
              <w:spacing w:after="0" w:line="276" w:lineRule="auto"/>
              <w:jc w:val="both"/>
              <w:rPr>
                <w:rFonts w:cs="B Nazanin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E0EC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رضایت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زمان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انتظار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جهت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دریافت</w:t>
            </w:r>
            <w:r w:rsidRPr="00A421F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421F6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 :</w:t>
            </w:r>
          </w:p>
          <w:p w14:paraId="087E8D29" w14:textId="77777777" w:rsidR="001A4421" w:rsidRPr="00A421F6" w:rsidRDefault="001A4421" w:rsidP="001A4421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sz w:val="18"/>
                <w:szCs w:val="18"/>
                <w:rtl/>
              </w:rPr>
              <w:t>سالمند اول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 سالمند دوم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سالمند سوم</w:t>
            </w:r>
            <w:r w:rsidRPr="00A421F6">
              <w:rPr>
                <w:rFonts w:cs="B Nazanin"/>
                <w:sz w:val="18"/>
                <w:szCs w:val="18"/>
              </w:rPr>
              <w:sym w:font="Wingdings 2" w:char="F099"/>
            </w:r>
            <w:r w:rsidRPr="00A421F6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A421F6">
              <w:rPr>
                <w:rFonts w:cs="B Nazanin" w:hint="cs"/>
                <w:color w:val="FF0000"/>
                <w:sz w:val="18"/>
                <w:szCs w:val="18"/>
                <w:rtl/>
              </w:rPr>
              <w:t>هر مورد 25/0 امتیاز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260C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421F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75/0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77E" w14:textId="77777777" w:rsidR="001A4421" w:rsidRPr="00A421F6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6F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229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C08" w14:textId="77777777" w:rsidR="001A4421" w:rsidRPr="00A571C0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highlight w:val="green"/>
                <w:rtl/>
              </w:rPr>
            </w:pPr>
          </w:p>
        </w:tc>
      </w:tr>
      <w:tr w:rsidR="001A4421" w:rsidRPr="00436444" w14:paraId="36EBBE90" w14:textId="77777777" w:rsidTr="001A4421">
        <w:trPr>
          <w:trHeight w:val="331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E497AD" w14:textId="77777777" w:rsidR="001A4421" w:rsidRPr="006F117D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جمع امتیازات حیطه آگاهی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رضایت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گیرنده</w:t>
            </w:r>
            <w:r w:rsidRPr="006F117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6F117D">
              <w:rPr>
                <w:rFonts w:cs="B Nazanin" w:hint="cs"/>
                <w:b/>
                <w:bCs/>
                <w:color w:val="000000" w:themeColor="text1"/>
                <w:rtl/>
              </w:rPr>
              <w:t>خدمت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9B8044" w14:textId="77777777" w:rsidR="001A4421" w:rsidRPr="009C2DD7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94A849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08F4D3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A529AD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3CC8B0" w14:textId="77777777" w:rsidR="001A4421" w:rsidRPr="00436444" w:rsidRDefault="001A4421" w:rsidP="001A4421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8235A1" w:rsidRPr="00436444" w14:paraId="12D04EF3" w14:textId="77777777" w:rsidTr="004A598A">
        <w:trPr>
          <w:trHeight w:val="331"/>
        </w:trPr>
        <w:tc>
          <w:tcPr>
            <w:tcW w:w="1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900451" w14:textId="77777777" w:rsidR="008235A1" w:rsidRPr="00557245" w:rsidRDefault="008235A1" w:rsidP="008235A1">
            <w:pPr>
              <w:spacing w:after="0" w:line="360" w:lineRule="auto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14:paraId="05029070" w14:textId="77777777" w:rsidR="008235A1" w:rsidRPr="00557245" w:rsidRDefault="008235A1" w:rsidP="008235A1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14:paraId="4E6BD993" w14:textId="77777777" w:rsidR="008235A1" w:rsidRPr="00557245" w:rsidRDefault="008235A1" w:rsidP="008235A1">
            <w:pPr>
              <w:spacing w:after="0" w:line="36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14:paraId="18B27F74" w14:textId="1A86C1C8" w:rsidR="008235A1" w:rsidRPr="00436444" w:rsidRDefault="008235A1" w:rsidP="008235A1">
            <w:pPr>
              <w:spacing w:after="0" w:line="256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امضاء:                                                                                                                                                 امضاء:</w:t>
            </w:r>
          </w:p>
        </w:tc>
      </w:tr>
    </w:tbl>
    <w:p w14:paraId="6A6B5894" w14:textId="1EAADB83" w:rsidR="001A4421" w:rsidRDefault="001A4421" w:rsidP="001A4421">
      <w:pPr>
        <w:jc w:val="center"/>
        <w:rPr>
          <w:rFonts w:cs="B Titr"/>
          <w:b/>
          <w:bCs/>
          <w:rtl/>
        </w:rPr>
      </w:pPr>
    </w:p>
    <w:p w14:paraId="1BB3E052" w14:textId="5EB17850" w:rsidR="008235A1" w:rsidRDefault="008235A1" w:rsidP="001A4421">
      <w:pPr>
        <w:jc w:val="center"/>
        <w:rPr>
          <w:rFonts w:cs="B Titr"/>
          <w:b/>
          <w:bCs/>
          <w:rtl/>
        </w:rPr>
      </w:pPr>
    </w:p>
    <w:p w14:paraId="59617CB0" w14:textId="0BF94DCC" w:rsidR="008235A1" w:rsidRDefault="008235A1" w:rsidP="001A4421">
      <w:pPr>
        <w:jc w:val="center"/>
        <w:rPr>
          <w:rFonts w:cs="B Titr"/>
          <w:b/>
          <w:bCs/>
          <w:rtl/>
        </w:rPr>
      </w:pPr>
    </w:p>
    <w:p w14:paraId="63F89680" w14:textId="3EC4E648" w:rsidR="008235A1" w:rsidRDefault="008235A1" w:rsidP="008235A1">
      <w:pPr>
        <w:rPr>
          <w:rFonts w:cs="B Tit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539"/>
        <w:tblW w:w="9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4068"/>
        <w:gridCol w:w="710"/>
      </w:tblGrid>
      <w:tr w:rsidR="001A4421" w:rsidRPr="00436444" w14:paraId="75048424" w14:textId="77777777" w:rsidTr="001A4421">
        <w:trPr>
          <w:trHeight w:val="4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F9DBF7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518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نفر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788C58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518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نفر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سوم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ACB7E0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518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نفر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16F725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8B5188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نفر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اول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14406D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امتیازات هر حیطه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F86458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حیطه پایش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2E8080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1A4421" w:rsidRPr="00436444" w14:paraId="6A0706A3" w14:textId="77777777" w:rsidTr="001A442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A85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A74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1AF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5D8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F30" w14:textId="77777777" w:rsidR="001A4421" w:rsidRPr="001A4421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D5" w14:textId="77777777" w:rsidR="001A4421" w:rsidRPr="001A4421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شناسایی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گروه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هدف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گزارش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گیری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7BD" w14:textId="77777777" w:rsidR="001A4421" w:rsidRPr="00436444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1</w:t>
            </w:r>
          </w:p>
        </w:tc>
      </w:tr>
      <w:tr w:rsidR="001A4421" w:rsidRPr="00436444" w14:paraId="641BBAFC" w14:textId="77777777" w:rsidTr="001A442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846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EF9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37A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43F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C881" w14:textId="77777777" w:rsidR="001A4421" w:rsidRPr="001A4421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18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BAC1" w14:textId="77777777" w:rsidR="001A4421" w:rsidRPr="001A4421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هماهنگی و پشتیبانی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94C" w14:textId="77777777" w:rsidR="001A4421" w:rsidRPr="00436444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  <w:lang w:bidi="ar-SA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2</w:t>
            </w:r>
          </w:p>
        </w:tc>
      </w:tr>
      <w:tr w:rsidR="001A4421" w:rsidRPr="00436444" w14:paraId="7A3F875F" w14:textId="77777777" w:rsidTr="001A442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17D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704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D8A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636" w14:textId="77777777" w:rsidR="001A4421" w:rsidRPr="00436444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1DC" w14:textId="77777777" w:rsidR="001A4421" w:rsidRPr="001A4421" w:rsidRDefault="001A4421" w:rsidP="001A442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/>
                <w:b/>
                <w:bCs/>
                <w:color w:val="000000" w:themeColor="text1"/>
              </w:rPr>
              <w:t>29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D90A" w14:textId="77777777" w:rsidR="001A4421" w:rsidRPr="001A4421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آگاهی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مهارت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در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ارائه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خدمت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مراقبت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1D3D" w14:textId="77777777" w:rsidR="001A4421" w:rsidRPr="00436444" w:rsidRDefault="001A4421" w:rsidP="001A442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3</w:t>
            </w:r>
          </w:p>
        </w:tc>
      </w:tr>
      <w:tr w:rsidR="00A03281" w:rsidRPr="00436444" w14:paraId="0478955E" w14:textId="77777777" w:rsidTr="001A442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C06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D68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F90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44D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8A1" w14:textId="77777777" w:rsidR="00A03281" w:rsidRPr="001A4421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22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1FAA" w14:textId="77777777" w:rsidR="00A03281" w:rsidRPr="001A4421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پوشش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مراقبت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آموزش</w:t>
            </w:r>
            <w:r w:rsidRPr="001A4421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ها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B2B" w14:textId="481C9EBC" w:rsidR="00A03281" w:rsidRPr="00436444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rtl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4</w:t>
            </w:r>
          </w:p>
        </w:tc>
      </w:tr>
      <w:tr w:rsidR="00A03281" w:rsidRPr="00436444" w14:paraId="04906E63" w14:textId="77777777" w:rsidTr="00A0328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B56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0F6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21F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DF2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69C" w14:textId="77777777" w:rsidR="00A03281" w:rsidRPr="001A4421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F344" w14:textId="77777777" w:rsidR="00A03281" w:rsidRPr="001A4421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ar-SA"/>
              </w:rPr>
            </w:pPr>
            <w:r w:rsidRPr="001A4421">
              <w:rPr>
                <w:rFonts w:cs="B Nazanin" w:hint="cs"/>
                <w:b/>
                <w:bCs/>
                <w:color w:val="000000" w:themeColor="text1"/>
                <w:rtl/>
              </w:rPr>
              <w:t>آموزش شیوه زندگی سالم در سالمندی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451" w14:textId="0D026373" w:rsidR="00A03281" w:rsidRPr="00436444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</w:rPr>
            </w:pPr>
            <w:r w:rsidRPr="00436444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5</w:t>
            </w:r>
          </w:p>
        </w:tc>
      </w:tr>
      <w:tr w:rsidR="00A03281" w:rsidRPr="00436444" w14:paraId="6B2F3B23" w14:textId="77777777" w:rsidTr="00A0328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FF7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2D1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ED5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23B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48A" w14:textId="77777777" w:rsidR="00A03281" w:rsidRPr="001A4421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A4421">
              <w:rPr>
                <w:rFonts w:cs="B Nazanin"/>
                <w:b/>
                <w:bCs/>
                <w:color w:val="000000" w:themeColor="text1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0F7" w14:textId="77777777" w:rsidR="00A03281" w:rsidRPr="001A4421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lang w:bidi="ar-SA"/>
              </w:rPr>
            </w:pPr>
            <w:r w:rsidRPr="001A4421">
              <w:rPr>
                <w:rFonts w:ascii="Arial" w:eastAsia="Times New Roman" w:hAnsi="Arial" w:cs="B Nazanin" w:hint="cs"/>
                <w:b/>
                <w:bCs/>
                <w:color w:val="000000" w:themeColor="text1"/>
                <w:rtl/>
                <w:lang w:bidi="ar-SA"/>
              </w:rPr>
              <w:t>آگاهی و رضایت گیرنده خدمت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B5C" w14:textId="2FADDB64" w:rsidR="00A03281" w:rsidRPr="00436444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4"/>
                <w:rtl/>
              </w:rPr>
              <w:t>6</w:t>
            </w:r>
          </w:p>
        </w:tc>
      </w:tr>
      <w:tr w:rsidR="00A03281" w:rsidRPr="00436444" w14:paraId="28AFEF83" w14:textId="77777777" w:rsidTr="001A4421">
        <w:trPr>
          <w:trHeight w:val="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FC8B27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C731E20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7578BFD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4A244FF" w14:textId="77777777" w:rsidR="00A03281" w:rsidRPr="00436444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03DCD8A" w14:textId="77777777" w:rsidR="00A03281" w:rsidRPr="008B5188" w:rsidRDefault="00A03281" w:rsidP="00A03281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8"/>
                <w:rtl/>
              </w:rPr>
            </w:pPr>
            <w:r w:rsidRPr="008B5188">
              <w:rPr>
                <w:rFonts w:cs="B Nazanin"/>
                <w:b/>
                <w:bCs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E031E59" w14:textId="77777777" w:rsidR="00A03281" w:rsidRPr="008B5188" w:rsidRDefault="00A03281" w:rsidP="00A03281">
            <w:pPr>
              <w:jc w:val="center"/>
              <w:rPr>
                <w:rFonts w:cs="B Nazanin"/>
                <w:b/>
                <w:bCs/>
                <w:color w:val="000000" w:themeColor="text1"/>
                <w:szCs w:val="24"/>
                <w:lang w:bidi="ar-SA"/>
              </w:rPr>
            </w:pPr>
            <w:r w:rsidRPr="008B5188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>جمع کل امتیاز</w:t>
            </w:r>
          </w:p>
        </w:tc>
      </w:tr>
    </w:tbl>
    <w:p w14:paraId="79B12F20" w14:textId="00842A64" w:rsidR="004446A1" w:rsidRPr="001A4421" w:rsidRDefault="001A4421" w:rsidP="001A4421">
      <w:pPr>
        <w:jc w:val="center"/>
        <w:rPr>
          <w:rFonts w:cs="B Nazanin"/>
          <w:b/>
          <w:bCs/>
          <w:sz w:val="24"/>
          <w:szCs w:val="24"/>
          <w:rtl/>
        </w:rPr>
      </w:pPr>
      <w:r w:rsidRPr="001E2FD9">
        <w:rPr>
          <w:rFonts w:cs="B Titr" w:hint="cs"/>
          <w:b/>
          <w:bCs/>
          <w:rtl/>
        </w:rPr>
        <w:t xml:space="preserve"> جمع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1E2FD9">
        <w:rPr>
          <w:rFonts w:cs="B Titr" w:hint="cs"/>
          <w:b/>
          <w:bCs/>
          <w:rtl/>
        </w:rPr>
        <w:t>بندی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rtl/>
        </w:rPr>
        <w:t>آگاهی و</w:t>
      </w:r>
      <w:r w:rsidRPr="00F26A90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عملکرد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 xml:space="preserve">بهورز </w:t>
      </w:r>
      <w:r>
        <w:rPr>
          <w:rFonts w:cs="B Titr" w:hint="cs"/>
          <w:b/>
          <w:bCs/>
          <w:rtl/>
        </w:rPr>
        <w:t>/</w:t>
      </w:r>
      <w:r w:rsidRPr="00F26A90">
        <w:rPr>
          <w:rFonts w:cs="B Titr" w:hint="cs"/>
          <w:b/>
          <w:bCs/>
          <w:rtl/>
        </w:rPr>
        <w:t>مراقب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سلامت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در برنامه سلامت</w:t>
      </w:r>
      <w:r w:rsidRPr="00F26A90">
        <w:rPr>
          <w:rFonts w:cs="B Titr"/>
          <w:b/>
          <w:bCs/>
          <w:rtl/>
        </w:rPr>
        <w:t xml:space="preserve"> </w:t>
      </w:r>
      <w:r w:rsidRPr="00F26A90">
        <w:rPr>
          <w:rFonts w:cs="B Titr" w:hint="cs"/>
          <w:b/>
          <w:bCs/>
          <w:rtl/>
        </w:rPr>
        <w:t>سالمندان</w:t>
      </w:r>
    </w:p>
    <w:p w14:paraId="0096685A" w14:textId="252DF4CD" w:rsidR="004446A1" w:rsidRDefault="004446A1" w:rsidP="00C3048D">
      <w:pPr>
        <w:rPr>
          <w:rFonts w:cs="B Nazanin"/>
          <w:b/>
          <w:bCs/>
          <w:sz w:val="32"/>
          <w:szCs w:val="32"/>
          <w:rtl/>
        </w:rPr>
      </w:pPr>
    </w:p>
    <w:sectPr w:rsidR="004446A1" w:rsidSect="00E11AC3">
      <w:pgSz w:w="11906" w:h="16838" w:code="9"/>
      <w:pgMar w:top="426" w:right="566" w:bottom="90" w:left="284" w:header="340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3FD7" w14:textId="77777777" w:rsidR="00307006" w:rsidRDefault="00307006" w:rsidP="008A4227">
      <w:pPr>
        <w:spacing w:after="0" w:line="240" w:lineRule="auto"/>
      </w:pPr>
      <w:r>
        <w:separator/>
      </w:r>
    </w:p>
  </w:endnote>
  <w:endnote w:type="continuationSeparator" w:id="0">
    <w:p w14:paraId="44BDA515" w14:textId="77777777" w:rsidR="00307006" w:rsidRDefault="00307006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7B6F" w14:textId="77777777" w:rsidR="00307006" w:rsidRDefault="00307006" w:rsidP="008A4227">
      <w:pPr>
        <w:spacing w:after="0" w:line="240" w:lineRule="auto"/>
      </w:pPr>
      <w:r>
        <w:separator/>
      </w:r>
    </w:p>
  </w:footnote>
  <w:footnote w:type="continuationSeparator" w:id="0">
    <w:p w14:paraId="62FE5564" w14:textId="77777777" w:rsidR="00307006" w:rsidRDefault="00307006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B"/>
    <w:rsid w:val="0000335B"/>
    <w:rsid w:val="00024E0E"/>
    <w:rsid w:val="00033D24"/>
    <w:rsid w:val="000441B3"/>
    <w:rsid w:val="0005444B"/>
    <w:rsid w:val="000657D3"/>
    <w:rsid w:val="00087073"/>
    <w:rsid w:val="000964AE"/>
    <w:rsid w:val="000A7C3F"/>
    <w:rsid w:val="000C040E"/>
    <w:rsid w:val="000D09EC"/>
    <w:rsid w:val="000D14E4"/>
    <w:rsid w:val="000F3E70"/>
    <w:rsid w:val="00100E53"/>
    <w:rsid w:val="001014A3"/>
    <w:rsid w:val="00120807"/>
    <w:rsid w:val="00134D19"/>
    <w:rsid w:val="00147A14"/>
    <w:rsid w:val="00152674"/>
    <w:rsid w:val="00152FC4"/>
    <w:rsid w:val="0018633F"/>
    <w:rsid w:val="001A4421"/>
    <w:rsid w:val="001A6597"/>
    <w:rsid w:val="001B3160"/>
    <w:rsid w:val="001C2F66"/>
    <w:rsid w:val="001C6F9E"/>
    <w:rsid w:val="001E2FD9"/>
    <w:rsid w:val="001F0902"/>
    <w:rsid w:val="00203EDE"/>
    <w:rsid w:val="00206EF0"/>
    <w:rsid w:val="00241D65"/>
    <w:rsid w:val="00252267"/>
    <w:rsid w:val="00252368"/>
    <w:rsid w:val="0025370C"/>
    <w:rsid w:val="00262255"/>
    <w:rsid w:val="002647C5"/>
    <w:rsid w:val="002761B3"/>
    <w:rsid w:val="00281811"/>
    <w:rsid w:val="0028185A"/>
    <w:rsid w:val="00296059"/>
    <w:rsid w:val="002A0DF3"/>
    <w:rsid w:val="002B5341"/>
    <w:rsid w:val="002D1931"/>
    <w:rsid w:val="002D2719"/>
    <w:rsid w:val="002D5EF2"/>
    <w:rsid w:val="002D75E4"/>
    <w:rsid w:val="00304F7E"/>
    <w:rsid w:val="00307006"/>
    <w:rsid w:val="00315FA5"/>
    <w:rsid w:val="00325086"/>
    <w:rsid w:val="00342421"/>
    <w:rsid w:val="0034282B"/>
    <w:rsid w:val="00344CE4"/>
    <w:rsid w:val="00352940"/>
    <w:rsid w:val="00353203"/>
    <w:rsid w:val="003736C7"/>
    <w:rsid w:val="00377721"/>
    <w:rsid w:val="0038399E"/>
    <w:rsid w:val="003A77BB"/>
    <w:rsid w:val="003B18EB"/>
    <w:rsid w:val="003B577D"/>
    <w:rsid w:val="003C6C89"/>
    <w:rsid w:val="003D2CC3"/>
    <w:rsid w:val="003E4739"/>
    <w:rsid w:val="00403F92"/>
    <w:rsid w:val="004053B2"/>
    <w:rsid w:val="004303ED"/>
    <w:rsid w:val="00431E9A"/>
    <w:rsid w:val="00432B94"/>
    <w:rsid w:val="00436444"/>
    <w:rsid w:val="00436A1B"/>
    <w:rsid w:val="00437CA8"/>
    <w:rsid w:val="004446A1"/>
    <w:rsid w:val="004557E2"/>
    <w:rsid w:val="00456091"/>
    <w:rsid w:val="00463FA0"/>
    <w:rsid w:val="0047286A"/>
    <w:rsid w:val="004809AD"/>
    <w:rsid w:val="004909BD"/>
    <w:rsid w:val="00494141"/>
    <w:rsid w:val="004A3845"/>
    <w:rsid w:val="004A5567"/>
    <w:rsid w:val="004B5BE0"/>
    <w:rsid w:val="004B6AED"/>
    <w:rsid w:val="004B7AA6"/>
    <w:rsid w:val="004D520A"/>
    <w:rsid w:val="004E1473"/>
    <w:rsid w:val="004F2CA0"/>
    <w:rsid w:val="004F3C5C"/>
    <w:rsid w:val="00500258"/>
    <w:rsid w:val="00503937"/>
    <w:rsid w:val="00512606"/>
    <w:rsid w:val="00513E0D"/>
    <w:rsid w:val="0051687C"/>
    <w:rsid w:val="005172D7"/>
    <w:rsid w:val="00522253"/>
    <w:rsid w:val="005459FB"/>
    <w:rsid w:val="005617CC"/>
    <w:rsid w:val="00565BB9"/>
    <w:rsid w:val="00567A51"/>
    <w:rsid w:val="00570F45"/>
    <w:rsid w:val="00580CDB"/>
    <w:rsid w:val="00584A93"/>
    <w:rsid w:val="005A24DE"/>
    <w:rsid w:val="005B664F"/>
    <w:rsid w:val="005B7CFC"/>
    <w:rsid w:val="005D2070"/>
    <w:rsid w:val="005D5E65"/>
    <w:rsid w:val="005F7E47"/>
    <w:rsid w:val="00634DE5"/>
    <w:rsid w:val="00643F86"/>
    <w:rsid w:val="00647C4E"/>
    <w:rsid w:val="00653573"/>
    <w:rsid w:val="00654789"/>
    <w:rsid w:val="00673DD1"/>
    <w:rsid w:val="0069622C"/>
    <w:rsid w:val="006A0D29"/>
    <w:rsid w:val="006B752A"/>
    <w:rsid w:val="006C6FCA"/>
    <w:rsid w:val="006D13FF"/>
    <w:rsid w:val="006F117D"/>
    <w:rsid w:val="006F6C90"/>
    <w:rsid w:val="007023BB"/>
    <w:rsid w:val="007123CC"/>
    <w:rsid w:val="0071786B"/>
    <w:rsid w:val="00721110"/>
    <w:rsid w:val="007222FB"/>
    <w:rsid w:val="00723458"/>
    <w:rsid w:val="007306B8"/>
    <w:rsid w:val="00731516"/>
    <w:rsid w:val="00737773"/>
    <w:rsid w:val="007441A5"/>
    <w:rsid w:val="0076252A"/>
    <w:rsid w:val="00772F38"/>
    <w:rsid w:val="00773DB3"/>
    <w:rsid w:val="007741A0"/>
    <w:rsid w:val="007835A0"/>
    <w:rsid w:val="007950C9"/>
    <w:rsid w:val="007A0564"/>
    <w:rsid w:val="007A1BEA"/>
    <w:rsid w:val="007A5C7B"/>
    <w:rsid w:val="007F047C"/>
    <w:rsid w:val="008162C2"/>
    <w:rsid w:val="008235A1"/>
    <w:rsid w:val="00823A7C"/>
    <w:rsid w:val="00837070"/>
    <w:rsid w:val="008510B1"/>
    <w:rsid w:val="008A4227"/>
    <w:rsid w:val="008B16CE"/>
    <w:rsid w:val="008B5188"/>
    <w:rsid w:val="008C2947"/>
    <w:rsid w:val="008E39D4"/>
    <w:rsid w:val="008F63B0"/>
    <w:rsid w:val="009172C8"/>
    <w:rsid w:val="00936A07"/>
    <w:rsid w:val="00937859"/>
    <w:rsid w:val="00940834"/>
    <w:rsid w:val="00946510"/>
    <w:rsid w:val="009662D8"/>
    <w:rsid w:val="00984515"/>
    <w:rsid w:val="009A48DE"/>
    <w:rsid w:val="009B4127"/>
    <w:rsid w:val="009C2DD7"/>
    <w:rsid w:val="009D7A7B"/>
    <w:rsid w:val="009F0E58"/>
    <w:rsid w:val="009F517A"/>
    <w:rsid w:val="009F5339"/>
    <w:rsid w:val="009F708F"/>
    <w:rsid w:val="00A03281"/>
    <w:rsid w:val="00A03D83"/>
    <w:rsid w:val="00A20FD0"/>
    <w:rsid w:val="00A22EF5"/>
    <w:rsid w:val="00A324E3"/>
    <w:rsid w:val="00A345DF"/>
    <w:rsid w:val="00A421F6"/>
    <w:rsid w:val="00A43661"/>
    <w:rsid w:val="00A46ED9"/>
    <w:rsid w:val="00A5034F"/>
    <w:rsid w:val="00A571C0"/>
    <w:rsid w:val="00A871F3"/>
    <w:rsid w:val="00AA394C"/>
    <w:rsid w:val="00AB05F1"/>
    <w:rsid w:val="00AC3B5F"/>
    <w:rsid w:val="00AC5116"/>
    <w:rsid w:val="00AE6292"/>
    <w:rsid w:val="00AF38D9"/>
    <w:rsid w:val="00AF6854"/>
    <w:rsid w:val="00B17E23"/>
    <w:rsid w:val="00B2434D"/>
    <w:rsid w:val="00B246E6"/>
    <w:rsid w:val="00B26B7F"/>
    <w:rsid w:val="00B30874"/>
    <w:rsid w:val="00B427CE"/>
    <w:rsid w:val="00B47C51"/>
    <w:rsid w:val="00B632B2"/>
    <w:rsid w:val="00B64199"/>
    <w:rsid w:val="00B725B8"/>
    <w:rsid w:val="00BA0058"/>
    <w:rsid w:val="00BA0A9E"/>
    <w:rsid w:val="00BB13EF"/>
    <w:rsid w:val="00BC05B8"/>
    <w:rsid w:val="00BD029A"/>
    <w:rsid w:val="00BD5943"/>
    <w:rsid w:val="00BE0BA2"/>
    <w:rsid w:val="00BE4BF2"/>
    <w:rsid w:val="00BE4DA7"/>
    <w:rsid w:val="00C036CE"/>
    <w:rsid w:val="00C22E8F"/>
    <w:rsid w:val="00C3048D"/>
    <w:rsid w:val="00C3563B"/>
    <w:rsid w:val="00C41FBA"/>
    <w:rsid w:val="00C43766"/>
    <w:rsid w:val="00C567E0"/>
    <w:rsid w:val="00C60158"/>
    <w:rsid w:val="00C649AE"/>
    <w:rsid w:val="00C67877"/>
    <w:rsid w:val="00C86FF4"/>
    <w:rsid w:val="00C97BE5"/>
    <w:rsid w:val="00CA22D0"/>
    <w:rsid w:val="00CA31EF"/>
    <w:rsid w:val="00CA75F8"/>
    <w:rsid w:val="00CC16E4"/>
    <w:rsid w:val="00CC50CB"/>
    <w:rsid w:val="00CD4C35"/>
    <w:rsid w:val="00CD54A2"/>
    <w:rsid w:val="00CE3E08"/>
    <w:rsid w:val="00CE7C28"/>
    <w:rsid w:val="00CF2941"/>
    <w:rsid w:val="00CF2A9A"/>
    <w:rsid w:val="00D0784E"/>
    <w:rsid w:val="00D11809"/>
    <w:rsid w:val="00D11D84"/>
    <w:rsid w:val="00D33E95"/>
    <w:rsid w:val="00D342A0"/>
    <w:rsid w:val="00D455C9"/>
    <w:rsid w:val="00D4700C"/>
    <w:rsid w:val="00D671A1"/>
    <w:rsid w:val="00D70072"/>
    <w:rsid w:val="00D87C38"/>
    <w:rsid w:val="00D94744"/>
    <w:rsid w:val="00DA4A5F"/>
    <w:rsid w:val="00DE3CC4"/>
    <w:rsid w:val="00DF0EE0"/>
    <w:rsid w:val="00E043A9"/>
    <w:rsid w:val="00E11AC3"/>
    <w:rsid w:val="00E3739E"/>
    <w:rsid w:val="00E6533B"/>
    <w:rsid w:val="00E8475C"/>
    <w:rsid w:val="00E94BC9"/>
    <w:rsid w:val="00E97326"/>
    <w:rsid w:val="00EA331D"/>
    <w:rsid w:val="00EB316F"/>
    <w:rsid w:val="00ED2514"/>
    <w:rsid w:val="00ED2C68"/>
    <w:rsid w:val="00EE2D93"/>
    <w:rsid w:val="00EE651A"/>
    <w:rsid w:val="00EF1CFD"/>
    <w:rsid w:val="00EF2F9D"/>
    <w:rsid w:val="00F065E5"/>
    <w:rsid w:val="00F139A1"/>
    <w:rsid w:val="00F20E55"/>
    <w:rsid w:val="00F26A90"/>
    <w:rsid w:val="00F71787"/>
    <w:rsid w:val="00F92825"/>
    <w:rsid w:val="00F94583"/>
    <w:rsid w:val="00FA0C88"/>
    <w:rsid w:val="00FB2C1F"/>
    <w:rsid w:val="00FC081D"/>
    <w:rsid w:val="00FC1C6A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539D"/>
  <w15:chartTrackingRefBased/>
  <w15:docId w15:val="{DB61C3EC-65B8-49BC-BD9B-36778BB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E411-D887-41ED-9B34-FA4C2C4A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A.R.I</cp:lastModifiedBy>
  <cp:revision>2</cp:revision>
  <cp:lastPrinted>2023-04-29T16:06:00Z</cp:lastPrinted>
  <dcterms:created xsi:type="dcterms:W3CDTF">2023-05-04T07:28:00Z</dcterms:created>
  <dcterms:modified xsi:type="dcterms:W3CDTF">2023-05-04T07:28:00Z</dcterms:modified>
</cp:coreProperties>
</file>